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87D" w:rsidRPr="00D0787D" w:rsidRDefault="00D0787D" w:rsidP="00D0787D">
      <w:pPr>
        <w:widowControl w:val="0"/>
        <w:autoSpaceDE w:val="0"/>
        <w:autoSpaceDN w:val="0"/>
        <w:spacing w:after="0" w:line="240" w:lineRule="auto"/>
        <w:ind w:left="12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План-график</w:t>
      </w:r>
      <w:r w:rsidRPr="00D0787D">
        <w:rPr>
          <w:rFonts w:ascii="Times New Roman" w:eastAsia="Times New Roman" w:hAnsi="Times New Roman" w:cs="Times New Roman"/>
          <w:b/>
          <w:bCs/>
          <w:spacing w:val="64"/>
          <w:sz w:val="28"/>
          <w:szCs w:val="28"/>
        </w:rPr>
        <w:t xml:space="preserve"> </w:t>
      </w:r>
      <w:proofErr w:type="spellStart"/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внутришкольного</w:t>
      </w:r>
      <w:proofErr w:type="spellEnd"/>
      <w:r w:rsidRPr="00D078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</w:t>
      </w:r>
      <w:r w:rsidRPr="00D0787D">
        <w:rPr>
          <w:rFonts w:ascii="Times New Roman" w:eastAsia="Times New Roman" w:hAnsi="Times New Roman" w:cs="Times New Roman"/>
          <w:b/>
          <w:bCs/>
          <w:spacing w:val="68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D0787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МОУ</w:t>
      </w:r>
      <w:r w:rsidRPr="00D0787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Киверичская</w:t>
      </w:r>
      <w:proofErr w:type="spellEnd"/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СОШ</w:t>
      </w:r>
      <w:r w:rsidRPr="00D078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D0787D" w:rsidRPr="00D0787D" w:rsidRDefault="00D0787D" w:rsidP="00D0787D">
      <w:pPr>
        <w:widowControl w:val="0"/>
        <w:autoSpaceDE w:val="0"/>
        <w:autoSpaceDN w:val="0"/>
        <w:spacing w:before="247" w:after="0" w:line="240" w:lineRule="auto"/>
        <w:ind w:left="577" w:right="6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D0787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z w:val="28"/>
          <w:szCs w:val="28"/>
        </w:rPr>
        <w:t>2026-2027 учебный</w:t>
      </w:r>
      <w:r w:rsidRPr="00D0787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078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год</w:t>
      </w:r>
    </w:p>
    <w:p w:rsidR="00D0787D" w:rsidRPr="00D0787D" w:rsidRDefault="00D0787D" w:rsidP="00D078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D0787D" w:rsidRPr="00D0787D" w:rsidRDefault="00D0787D" w:rsidP="00D0787D">
      <w:pPr>
        <w:widowControl w:val="0"/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16"/>
        <w:gridCol w:w="4904"/>
      </w:tblGrid>
      <w:tr w:rsidR="00D0787D" w:rsidRPr="00D0787D" w:rsidTr="00D0787D">
        <w:trPr>
          <w:trHeight w:val="676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 w:line="270" w:lineRule="atLeast"/>
              <w:ind w:left="652" w:hanging="21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контроля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 w:line="270" w:lineRule="atLeast"/>
              <w:ind w:left="972" w:hanging="75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Мероприятие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рамках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контроля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258"/>
              <w:ind w:left="53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Цель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контроля</w:t>
            </w:r>
            <w:proofErr w:type="spellEnd"/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258"/>
              <w:ind w:left="21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Ответственный</w:t>
            </w:r>
            <w:proofErr w:type="spellEnd"/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258"/>
              <w:ind w:left="21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Подтверждение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z w:val="24"/>
              </w:rPr>
              <w:t>выполнения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  <w:proofErr w:type="spellEnd"/>
          </w:p>
        </w:tc>
      </w:tr>
      <w:tr w:rsidR="00D0787D" w:rsidRPr="00D0787D" w:rsidTr="00D0787D">
        <w:trPr>
          <w:trHeight w:val="517"/>
        </w:trPr>
        <w:tc>
          <w:tcPr>
            <w:tcW w:w="16416" w:type="dxa"/>
            <w:gridSpan w:val="5"/>
          </w:tcPr>
          <w:p w:rsidR="00D0787D" w:rsidRPr="00D0787D" w:rsidRDefault="00D0787D" w:rsidP="00D0787D">
            <w:pPr>
              <w:spacing w:before="118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АВГУСТ</w:t>
            </w:r>
          </w:p>
        </w:tc>
      </w:tr>
      <w:tr w:rsidR="00D0787D" w:rsidRPr="00D0787D" w:rsidTr="00D0787D">
        <w:trPr>
          <w:trHeight w:val="11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 w:right="72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Санитарное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состояние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помещений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школы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 выполнение санитарно-гигиенических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требований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организации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образовательного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процесса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соблюдение техники безопасности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Директор, 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санитарного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помещений школы отражена в акте внутренней приемки</w:t>
            </w:r>
          </w:p>
        </w:tc>
      </w:tr>
      <w:tr w:rsidR="00D0787D" w:rsidRPr="00D0787D" w:rsidTr="00D0787D">
        <w:trPr>
          <w:trHeight w:val="16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38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обеспеченности учебниками и учебными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пособиями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Проверить, что все ученики обеспечены учебниками. Проверить, что учебники и пособия, которые используются в школе, входят в ФПУ с учетом изменений, внесенных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приказом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Минпросвещения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</w:t>
            </w:r>
          </w:p>
          <w:p w:rsidR="00D0787D" w:rsidRPr="00D0787D" w:rsidRDefault="00D0787D" w:rsidP="00D0787D">
            <w:pPr>
              <w:spacing w:line="235" w:lineRule="exact"/>
              <w:ind w:left="76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</w:rPr>
              <w:t>26.06.2025</w:t>
            </w:r>
            <w:r w:rsidRPr="00D078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№</w:t>
            </w:r>
            <w:r w:rsidRPr="00D078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495</w:t>
            </w:r>
            <w:r w:rsidRPr="00D0787D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(ред.28.05.2026года)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Зам. директора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по УВР, директор,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библиотекарь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21"/>
              <w:ind w:left="76" w:right="1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УМК, которые используются в школе, отражена в справке по итогам контроля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школьной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библиотеки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учебному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году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Инструктаж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всех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работников перед началом нового учебного года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 выполнение работниками требований охраны труда и техники безопасности,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пожарной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безопасности, антитеррористической защищенности объекта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21" w:line="273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Работники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проинструктированы,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ошибки организации исправлены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учебников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 учебных пособий ФПУ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Проверить, что УМК, которые используются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школе,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входят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ФПУ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17"/>
              <w:ind w:left="76" w:right="43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УВР, директор,</w:t>
            </w:r>
          </w:p>
          <w:p w:rsidR="00D0787D" w:rsidRPr="00D0787D" w:rsidRDefault="00D0787D" w:rsidP="00D0787D">
            <w:pPr>
              <w:spacing w:line="252" w:lineRule="exact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библиотекарь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17"/>
              <w:ind w:left="76" w:right="1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УМК, которые используются в школе, отражена в справке по итогам контроля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школьной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библиотеки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учебному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году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работы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ОМО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организацию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ОМО, составление планов работы ОМО на учебный год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13"/>
              <w:ind w:left="76" w:right="57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13" w:line="283" w:lineRule="auto"/>
              <w:ind w:left="76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методических объединений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b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b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b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b/>
                <w:lang w:val="ru-RU"/>
              </w:rPr>
              <w:t>итогам проверки документации школьных методических объединений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>--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9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Соответствие локальных нормативных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актов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школы нормативным правовым актам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сфере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локальные нормативные акты школы, чтобы убедиться, что они соответствуют нормативным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актам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сфере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17" w:line="249" w:lineRule="auto"/>
              <w:ind w:left="76" w:right="45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Директор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04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Локальные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нормативные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акты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обновлены,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если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них были найдены несоответствия актуальной нормативной базе</w:t>
            </w:r>
          </w:p>
        </w:tc>
      </w:tr>
    </w:tbl>
    <w:p w:rsidR="00D0787D" w:rsidRPr="00D0787D" w:rsidRDefault="00D0787D" w:rsidP="00D0787D">
      <w:pPr>
        <w:widowControl w:val="0"/>
        <w:autoSpaceDE w:val="0"/>
        <w:autoSpaceDN w:val="0"/>
        <w:spacing w:before="121" w:after="0" w:line="240" w:lineRule="auto"/>
        <w:ind w:left="76"/>
        <w:rPr>
          <w:rFonts w:ascii="Times New Roman" w:eastAsia="Times New Roman" w:hAnsi="Times New Roman" w:cs="Times New Roman"/>
        </w:rPr>
        <w:sectPr w:rsidR="00D0787D" w:rsidRPr="00D0787D" w:rsidSect="00D0787D">
          <w:pgSz w:w="16840" w:h="11910" w:orient="landscape"/>
          <w:pgMar w:top="220" w:right="141" w:bottom="280" w:left="141" w:header="720" w:footer="720" w:gutter="0"/>
          <w:cols w:space="720"/>
        </w:sectPr>
      </w:pPr>
    </w:p>
    <w:p w:rsidR="00D0787D" w:rsidRPr="00D0787D" w:rsidRDefault="00D0787D" w:rsidP="00D078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16"/>
        <w:gridCol w:w="4542"/>
      </w:tblGrid>
      <w:tr w:rsidR="00D0787D" w:rsidRPr="00D0787D" w:rsidTr="00D0787D">
        <w:trPr>
          <w:trHeight w:val="1892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 w:right="9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Соответствие структуры рабочих программ воспитания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календарных планов воспитательной работы требованиям действующих ФГОС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рабочие программы воспитания и календарные планы воспитательной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работы.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Убедиться,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их структура и содержание соответствуют требованиям действующих ФГОС по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уровням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примерной программе воспитания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spacing w:before="117"/>
              <w:ind w:left="76" w:right="8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 соответствия структуры рабочих программ воспитания и календарных планов воспитательной работы требованиям действующих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ФГОС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spacing w:before="90"/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расписания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3" w:line="268" w:lineRule="auto"/>
              <w:ind w:left="80" w:right="25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расписание учебных занятий на 2026/27 учебный год. Убедиться, что расписание составлено в соответствии с требованиями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2.4.3648-20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СанПиН 1.2.3685-21 к расписанию, а также с</w:t>
            </w:r>
          </w:p>
          <w:p w:rsidR="00D0787D" w:rsidRPr="00D0787D" w:rsidRDefault="00D0787D" w:rsidP="00D0787D">
            <w:pPr>
              <w:spacing w:before="11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учетом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Методических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рекомендаций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Роспотребнадзора</w:t>
            </w:r>
            <w:proofErr w:type="spellEnd"/>
          </w:p>
        </w:tc>
        <w:tc>
          <w:tcPr>
            <w:tcW w:w="2116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spacing w:before="219"/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ind w:left="76" w:right="5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before="21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76" w:right="46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ООП уровней образования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соответствие требованиям ФГОС и ФОП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76" w:right="392" w:firstLine="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ООП уровней образования. Проконтролировать, что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ООП уровней образования внесены изменения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приказами. Убедиться, что программы всех уровней соответствуют требованиям ФОП и действующих ФГОС по</w:t>
            </w:r>
          </w:p>
          <w:p w:rsidR="00D0787D" w:rsidRPr="00D0787D" w:rsidRDefault="00D0787D" w:rsidP="00D0787D">
            <w:pPr>
              <w:spacing w:line="237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уровням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образования</w:t>
            </w:r>
            <w:proofErr w:type="spellEnd"/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121"/>
              <w:ind w:left="76" w:right="559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Директор, зам. директора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УВР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spacing w:before="117" w:line="249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ООП уровней образования внесены корректировки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обновленными ФГОС и ФОП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77"/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204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42" w:lineRule="auto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 по учебным предметам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77"/>
              <w:ind w:left="80" w:right="285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рабочие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программы на соответствие ФОП: содержание и планируемые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должны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быть</w:t>
            </w:r>
          </w:p>
          <w:p w:rsidR="00D0787D" w:rsidRPr="00D0787D" w:rsidRDefault="00D0787D" w:rsidP="00D0787D">
            <w:pPr>
              <w:spacing w:line="252" w:lineRule="exact"/>
              <w:ind w:left="80" w:right="285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ниже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планируемых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 ФГОС и ФОП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spacing w:before="8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76" w:right="1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spacing w:before="205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 контроля отражены в справке по итогам проверки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 программ и справке по итогам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оценочных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материалов рабочей программы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C40A3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программ курсов внеурочной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77" w:line="276" w:lineRule="auto"/>
              <w:ind w:left="80" w:right="159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педагоги составили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программы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курсов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внеурочной деятельности по ФГОС второго поколения, что включили обязательные компоненты: результаты освоения курса, содержание курса с указанием форм организации и видов деятельности, тематическое планирование, в том числе с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рабочей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программы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воспитания.</w:t>
            </w:r>
          </w:p>
          <w:p w:rsidR="00D0787D" w:rsidRPr="00D0787D" w:rsidRDefault="00D0787D" w:rsidP="00D0787D">
            <w:pPr>
              <w:spacing w:before="16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80" w:right="3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Проконтролировать, что в программы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курсов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1–4-х и 5–6-х классов педагоги включили обязательные компоненты по ФГОС НОО и ООО 2021 года: содержание учебного курса, планируемые результаты освоения учебного курса, тематическое планирование с указанием количества академических часов, отводимых на освоение каждой темы и возможность использования по этой теме электронных (цифровых) образовательных ресурсов.</w:t>
            </w:r>
          </w:p>
          <w:p w:rsidR="00D0787D" w:rsidRPr="00D0787D" w:rsidRDefault="00D0787D" w:rsidP="00D0787D">
            <w:pPr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 что программы учебных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курсов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деятельности содержат указание на форму проведения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занятий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формируются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рабочей программы воспитания</w:t>
            </w:r>
          </w:p>
        </w:tc>
        <w:tc>
          <w:tcPr>
            <w:tcW w:w="2116" w:type="dxa"/>
          </w:tcPr>
          <w:p w:rsidR="00D0787D" w:rsidRPr="00D0787D" w:rsidRDefault="00D0787D" w:rsidP="00C40A31">
            <w:pPr>
              <w:ind w:right="5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="00C40A3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="00C40A31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4542" w:type="dxa"/>
          </w:tcPr>
          <w:p w:rsidR="00D0787D" w:rsidRPr="00D0787D" w:rsidRDefault="00D0787D" w:rsidP="00C40A3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 контроля отражены в справке по итогам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внеурочной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204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программ воспитания и календарных планов воспитательной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работы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10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рабочие программы воспитания и календарные планы воспитательной работы. Убедиться, что их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структура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содержание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соответствуют требованиям ФОП и действующих ФГОС по уровням образования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before="74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spacing w:before="121"/>
              <w:ind w:left="64" w:right="95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 соответствия структуры рабочих программ воспитания и календарных планов воспитательной работы требованиям ФОП и действующих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ФГОС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 контроля качества рабочих программ воспитания и календарных планов воспитательной работы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spacing w:before="247"/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ind w:left="72" w:right="9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дополнительных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общеразвивающих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программ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95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 соответствие дополнительных общеразвивающих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требованиям Концепции развития дополнительного образования детей, Порядка организации и осуществления образовательной деятельности по дополнительным</w:t>
            </w:r>
          </w:p>
          <w:p w:rsidR="00D0787D" w:rsidRPr="00D0787D" w:rsidRDefault="00D0787D" w:rsidP="00D0787D">
            <w:pPr>
              <w:spacing w:line="234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общеобразовательным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программам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5"/>
              </w:rPr>
              <w:t>др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5"/>
              </w:rPr>
              <w:t>.</w:t>
            </w:r>
          </w:p>
        </w:tc>
        <w:tc>
          <w:tcPr>
            <w:tcW w:w="2116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spacing w:before="118"/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before="119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Дополнительные общеразвивающие программы составлены в соответствии с требованиями нормативных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правовых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актов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сфере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</w:p>
        </w:tc>
      </w:tr>
      <w:tr w:rsidR="00D0787D" w:rsidRPr="00D0787D" w:rsidTr="00D0787D">
        <w:trPr>
          <w:trHeight w:val="1840"/>
        </w:trPr>
        <w:tc>
          <w:tcPr>
            <w:tcW w:w="2288" w:type="dxa"/>
          </w:tcPr>
          <w:p w:rsidR="00D0787D" w:rsidRPr="00D0787D" w:rsidRDefault="00D0787D" w:rsidP="00D0787D">
            <w:pPr>
              <w:spacing w:before="118"/>
              <w:ind w:left="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  <w:sz w:val="24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tabs>
                <w:tab w:val="left" w:pos="1212"/>
                <w:tab w:val="left" w:pos="1620"/>
                <w:tab w:val="left" w:pos="1848"/>
                <w:tab w:val="left" w:pos="2548"/>
              </w:tabs>
              <w:ind w:right="248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3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к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проведению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аттестации педагогов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Порядку проведения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аттестации педагогических</w:t>
            </w:r>
            <w:r w:rsidRPr="00D0787D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работников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164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 соответствие школьной документации об аттестации педагогических работников Порядку проведения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педагогических работников.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Скорректировать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план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аттестации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2026/27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</w:tc>
        <w:tc>
          <w:tcPr>
            <w:tcW w:w="2116" w:type="dxa"/>
          </w:tcPr>
          <w:p w:rsidR="00D0787D" w:rsidRPr="00D0787D" w:rsidRDefault="00D0787D" w:rsidP="00D0787D">
            <w:pPr>
              <w:ind w:right="543"/>
              <w:rPr>
                <w:rFonts w:ascii="Times New Roman" w:eastAsia="Times New Roman" w:hAnsi="Times New Roman" w:cs="Times New Roman"/>
              </w:rPr>
            </w:pPr>
          </w:p>
          <w:p w:rsidR="00D0787D" w:rsidRPr="00D0787D" w:rsidRDefault="00C40A31" w:rsidP="00D0787D">
            <w:pPr>
              <w:ind w:left="76" w:right="43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</w:t>
            </w:r>
            <w:r w:rsidR="00D0787D" w:rsidRPr="00D0787D">
              <w:rPr>
                <w:rFonts w:ascii="Times New Roman" w:eastAsia="Times New Roman" w:hAnsi="Times New Roman" w:cs="Times New Roman"/>
              </w:rPr>
              <w:t>амдиректора</w:t>
            </w:r>
            <w:proofErr w:type="spellEnd"/>
            <w:r w:rsidR="00D0787D"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="00D0787D"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="00D0787D"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="00D0787D"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42" w:type="dxa"/>
          </w:tcPr>
          <w:p w:rsidR="00D0787D" w:rsidRPr="00D0787D" w:rsidRDefault="00D0787D" w:rsidP="00D0787D">
            <w:pPr>
              <w:spacing w:before="121" w:line="276" w:lineRule="auto"/>
              <w:ind w:left="15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проведению аттестации педагогов</w:t>
            </w:r>
          </w:p>
          <w:p w:rsidR="00D0787D" w:rsidRPr="00D0787D" w:rsidRDefault="00D0787D" w:rsidP="00D0787D">
            <w:pPr>
              <w:spacing w:before="25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76" w:lineRule="auto"/>
              <w:ind w:left="152" w:firstLine="5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Порядку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педагогических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работников</w:t>
            </w:r>
          </w:p>
          <w:p w:rsidR="00D0787D" w:rsidRPr="00D0787D" w:rsidRDefault="00D0787D" w:rsidP="00D0787D">
            <w:pPr>
              <w:spacing w:before="21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15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Педагоги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получили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рекомендации</w:t>
            </w:r>
          </w:p>
          <w:p w:rsidR="00D0787D" w:rsidRPr="00D0787D" w:rsidRDefault="00D0787D" w:rsidP="00D0787D">
            <w:pPr>
              <w:spacing w:before="23"/>
              <w:ind w:left="152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прохождению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новые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категории в 2026/27 учебном году.</w:t>
            </w:r>
          </w:p>
          <w:p w:rsidR="00D0787D" w:rsidRPr="00D0787D" w:rsidRDefault="00D0787D" w:rsidP="00D0787D">
            <w:pPr>
              <w:spacing w:before="23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50" w:lineRule="atLeast"/>
              <w:ind w:left="15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Скорректирован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план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2026/27 учебный год</w:t>
            </w:r>
          </w:p>
        </w:tc>
      </w:tr>
    </w:tbl>
    <w:p w:rsidR="000164F4" w:rsidRDefault="000164F4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920"/>
      </w:tblGrid>
      <w:tr w:rsidR="00D0787D" w:rsidRPr="00D0787D" w:rsidTr="00D0787D">
        <w:trPr>
          <w:trHeight w:val="552"/>
        </w:trPr>
        <w:tc>
          <w:tcPr>
            <w:tcW w:w="16416" w:type="dxa"/>
            <w:gridSpan w:val="5"/>
          </w:tcPr>
          <w:p w:rsidR="00D0787D" w:rsidRPr="00D0787D" w:rsidRDefault="00D0787D" w:rsidP="00D0787D">
            <w:pPr>
              <w:spacing w:before="106"/>
              <w:ind w:left="55" w:right="4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СЕНТЯБРЬ</w:t>
            </w:r>
          </w:p>
        </w:tc>
      </w:tr>
      <w:tr w:rsidR="00D0787D" w:rsidRPr="00D0787D" w:rsidTr="00D0787D">
        <w:trPr>
          <w:trHeight w:val="1121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 w:line="242" w:lineRule="auto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Состояние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дел учеников 1-го класса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 выполнение требований к оформлению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дел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1-го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класса</w:t>
            </w:r>
          </w:p>
        </w:tc>
        <w:tc>
          <w:tcPr>
            <w:tcW w:w="2100" w:type="dxa"/>
          </w:tcPr>
          <w:p w:rsidR="00D0787D" w:rsidRPr="00C40A31" w:rsidRDefault="00C40A31" w:rsidP="00D0787D">
            <w:pPr>
              <w:spacing w:before="105" w:line="242" w:lineRule="auto"/>
              <w:ind w:left="76" w:right="41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4920" w:type="dxa"/>
          </w:tcPr>
          <w:p w:rsidR="00D0787D" w:rsidRPr="00D0787D" w:rsidRDefault="00D0787D" w:rsidP="00C40A31">
            <w:pPr>
              <w:spacing w:before="105" w:line="242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требований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оформлению личных дел 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 xml:space="preserve">учеников 1-го класса </w:t>
            </w:r>
          </w:p>
        </w:tc>
      </w:tr>
      <w:tr w:rsidR="00D0787D" w:rsidRPr="00D0787D" w:rsidTr="00D0787D">
        <w:trPr>
          <w:trHeight w:val="1124"/>
        </w:trPr>
        <w:tc>
          <w:tcPr>
            <w:tcW w:w="2288" w:type="dxa"/>
          </w:tcPr>
          <w:p w:rsidR="00D0787D" w:rsidRPr="00D0787D" w:rsidRDefault="00D0787D" w:rsidP="00D0787D">
            <w:pPr>
              <w:spacing w:before="109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9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Состояние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дел прибывших учеников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9"/>
              <w:ind w:left="80" w:right="57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выполнение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требований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 оформлению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дел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прибывших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учеников</w:t>
            </w:r>
          </w:p>
        </w:tc>
        <w:tc>
          <w:tcPr>
            <w:tcW w:w="2100" w:type="dxa"/>
          </w:tcPr>
          <w:p w:rsidR="00D0787D" w:rsidRPr="00C40A31" w:rsidRDefault="00C40A31" w:rsidP="00D0787D">
            <w:pPr>
              <w:spacing w:before="109"/>
              <w:ind w:left="76" w:right="41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97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требований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оформлению личных дел прибывших уч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>еников</w:t>
            </w:r>
          </w:p>
        </w:tc>
      </w:tr>
      <w:tr w:rsidR="00D0787D" w:rsidRPr="00D0787D" w:rsidTr="00D0787D">
        <w:trPr>
          <w:trHeight w:val="1124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/>
              <w:ind w:left="72" w:right="35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Оформление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электронных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журналов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/>
              <w:ind w:left="80" w:right="3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 что педагоги ведут журнал успеваемости только в электронном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виде.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Проверить,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соблюдают ли педагоги единые требования к оформлению и заполнению журналов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05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05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оформления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журналов</w:t>
            </w:r>
          </w:p>
        </w:tc>
      </w:tr>
      <w:tr w:rsidR="00D0787D" w:rsidRPr="00D0787D" w:rsidTr="00D0787D">
        <w:trPr>
          <w:trHeight w:val="1124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Информационное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Состояние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школьного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4"/>
              </w:rPr>
              <w:t>сайта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состояние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сайта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школы на соответствие требованиям законодательства РФ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05" w:line="264" w:lineRule="auto"/>
              <w:ind w:left="76" w:right="438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Технический специалист,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05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сайта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</w:p>
        </w:tc>
      </w:tr>
      <w:tr w:rsidR="00D0787D" w:rsidRPr="00D0787D" w:rsidTr="00D0787D">
        <w:trPr>
          <w:trHeight w:val="1124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 стартовой диагностики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1-х,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5-х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10-х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классах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Организовать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стартовые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диагностические работы в 1-х, 5-х и 10-х классах, чтобы выявить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обучению на новом уровне образования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05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05"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стартовой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диагностики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отражен:</w:t>
            </w:r>
          </w:p>
          <w:p w:rsidR="00D0787D" w:rsidRPr="00D0787D" w:rsidRDefault="00D0787D" w:rsidP="00D0787D">
            <w:pPr>
              <w:spacing w:before="3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6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результатам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стартовой диагностики в 1-х классах;</w:t>
            </w:r>
          </w:p>
          <w:p w:rsidR="00D0787D" w:rsidRPr="00D0787D" w:rsidRDefault="00D0787D" w:rsidP="00D0787D">
            <w:pPr>
              <w:spacing w:before="37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результатам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стартовой диагностики в 5-х классах;</w:t>
            </w:r>
          </w:p>
          <w:p w:rsidR="00D0787D" w:rsidRPr="00D0787D" w:rsidRDefault="00D0787D" w:rsidP="00D0787D">
            <w:pPr>
              <w:spacing w:before="16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before="1" w:line="250" w:lineRule="atLeas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результатам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стартовой диагностики в 10-х классах</w:t>
            </w:r>
          </w:p>
        </w:tc>
      </w:tr>
      <w:tr w:rsidR="00D0787D" w:rsidRPr="00D0787D" w:rsidTr="00D0787D">
        <w:trPr>
          <w:trHeight w:val="1124"/>
        </w:trPr>
        <w:tc>
          <w:tcPr>
            <w:tcW w:w="2288" w:type="dxa"/>
          </w:tcPr>
          <w:p w:rsidR="00D0787D" w:rsidRPr="00D0787D" w:rsidRDefault="00D0787D" w:rsidP="00D0787D">
            <w:pPr>
              <w:spacing w:before="10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/>
              <w:ind w:left="72" w:right="179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 входной диагностики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2–4-х,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6–9-х и 11-х классах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Организовать входные контрольные работы во 2–4-х, 6–9-х и 11-х классах, чтобы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определить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уровень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предметных результатов учеников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05"/>
              <w:ind w:left="76" w:right="44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Педагоги-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предметники,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05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 результатов входной диагностики отражен в справке по итогам входных диагностических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</w:p>
        </w:tc>
      </w:tr>
    </w:tbl>
    <w:p w:rsidR="00D0787D" w:rsidRPr="00D0787D" w:rsidRDefault="00D0787D" w:rsidP="00D0787D">
      <w:pPr>
        <w:widowControl w:val="0"/>
        <w:autoSpaceDE w:val="0"/>
        <w:autoSpaceDN w:val="0"/>
        <w:spacing w:before="121" w:after="0" w:line="252" w:lineRule="exact"/>
        <w:ind w:left="76"/>
        <w:rPr>
          <w:rFonts w:ascii="Times New Roman" w:eastAsia="Times New Roman" w:hAnsi="Times New Roman" w:cs="Times New Roman"/>
        </w:rPr>
        <w:sectPr w:rsidR="00D0787D" w:rsidRPr="00D0787D">
          <w:pgSz w:w="16840" w:h="11910" w:orient="landscape"/>
          <w:pgMar w:top="260" w:right="141" w:bottom="280" w:left="141" w:header="720" w:footer="720" w:gutter="0"/>
          <w:cols w:space="720"/>
        </w:sectPr>
      </w:pPr>
    </w:p>
    <w:p w:rsidR="00D0787D" w:rsidRPr="00D0787D" w:rsidRDefault="00D0787D" w:rsidP="00D078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Style w:val="TableNormal"/>
        <w:tblW w:w="16196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700"/>
      </w:tblGrid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204"/>
              <w:rPr>
                <w:rFonts w:ascii="Times New Roman" w:eastAsia="Times New Roman" w:hAnsi="Times New Roman" w:cs="Times New Roman"/>
                <w:b/>
              </w:rPr>
            </w:pPr>
          </w:p>
          <w:p w:rsidR="00D0787D" w:rsidRPr="00D0787D" w:rsidRDefault="00D0787D" w:rsidP="00D0787D">
            <w:pPr>
              <w:ind w:left="72" w:right="179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востребованности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выпускников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18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Собрать и обобщить информацию о продолжении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выпускников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9 класса предыдущего года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обучения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76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Зам.директора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76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ind w:left="80" w:right="19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распределения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выпускников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справке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распределении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выпускников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9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класса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52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посещаемости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уроков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данные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классных руководителей об учениках, не</w:t>
            </w:r>
          </w:p>
          <w:p w:rsidR="00D0787D" w:rsidRPr="00D0787D" w:rsidRDefault="00D0787D" w:rsidP="00D0787D">
            <w:pPr>
              <w:spacing w:before="2"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приступивших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занятиям</w:t>
            </w:r>
            <w:proofErr w:type="spellEnd"/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right="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посещаемости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Взаимодействие классных руководителей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учениками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 организацию проводимых классных часов, индивидуальную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классных руководителей с учениками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right="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700" w:type="dxa"/>
          </w:tcPr>
          <w:p w:rsidR="00D0787D" w:rsidRPr="00C40A31" w:rsidRDefault="00D0787D" w:rsidP="00C40A31">
            <w:pPr>
              <w:spacing w:before="121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 взаимодействия классных руководителей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учениками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22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Использование педагогами возможностей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современной образовательной среды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Определить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уровень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ИКТ-компетентности педагогов, провести опросы, анкетирования,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выявить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проблемные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зоны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 w:line="244" w:lineRule="auto"/>
              <w:ind w:left="76" w:right="129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Зам.директора по УВР,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технический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специалист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21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уровня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ИКТ-компетентности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педагогов отражен в справке по итогам контроля ИКТ-компетентности педагогов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системы внеурочной деятельности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выявление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запросов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 родителей по организации внеурочной деятельности на учебный год</w:t>
            </w:r>
          </w:p>
        </w:tc>
        <w:tc>
          <w:tcPr>
            <w:tcW w:w="2100" w:type="dxa"/>
          </w:tcPr>
          <w:p w:rsidR="00D0787D" w:rsidRPr="00D0787D" w:rsidRDefault="00C40A31" w:rsidP="00C40A31">
            <w:pPr>
              <w:spacing w:before="121" w:line="249" w:lineRule="auto"/>
              <w:ind w:left="76" w:right="16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Замдиректора по 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21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деятельности на учебный год отражена в анализе анкет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родителей</w:t>
            </w:r>
          </w:p>
        </w:tc>
      </w:tr>
      <w:tr w:rsidR="00D0787D" w:rsidRPr="00D0787D" w:rsidTr="00D0787D">
        <w:trPr>
          <w:trHeight w:val="130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5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системы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дополнительного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образования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 w:line="264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выявление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запросов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и родителей по организации дополнительного образования на учебный 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год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 xml:space="preserve">ВР, </w:t>
            </w:r>
          </w:p>
        </w:tc>
        <w:tc>
          <w:tcPr>
            <w:tcW w:w="4700" w:type="dxa"/>
          </w:tcPr>
          <w:p w:rsidR="00D0787D" w:rsidRPr="00C40A31" w:rsidRDefault="00D0787D" w:rsidP="00C40A3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организации дополнительного образования на учебный год отражена в анализе анкет для диагностики потребностей родителей в услугах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анкет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для диагностики п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 xml:space="preserve">отребности школьников в услугах  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C40A3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образования</w:t>
            </w:r>
          </w:p>
        </w:tc>
      </w:tr>
    </w:tbl>
    <w:p w:rsidR="00D0787D" w:rsidRDefault="00D0787D"/>
    <w:p w:rsidR="00D0787D" w:rsidRDefault="00D0787D"/>
    <w:p w:rsidR="00D0787D" w:rsidRDefault="00D0787D"/>
    <w:p w:rsidR="00D0787D" w:rsidRDefault="00D0787D"/>
    <w:p w:rsidR="00D0787D" w:rsidRDefault="00D0787D"/>
    <w:p w:rsidR="00D0787D" w:rsidRDefault="00D0787D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920"/>
      </w:tblGrid>
      <w:tr w:rsidR="00D0787D" w:rsidRPr="00D0787D" w:rsidTr="00D0787D">
        <w:trPr>
          <w:trHeight w:val="565"/>
        </w:trPr>
        <w:tc>
          <w:tcPr>
            <w:tcW w:w="16416" w:type="dxa"/>
            <w:gridSpan w:val="5"/>
          </w:tcPr>
          <w:p w:rsidR="00D0787D" w:rsidRPr="00D0787D" w:rsidRDefault="00D0787D" w:rsidP="00D0787D">
            <w:pPr>
              <w:spacing w:before="122"/>
              <w:ind w:left="55" w:right="5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ОКТЯБРЬ</w:t>
            </w:r>
          </w:p>
        </w:tc>
      </w:tr>
      <w:tr w:rsidR="00D0787D" w:rsidRPr="00D0787D" w:rsidTr="00D0787D">
        <w:trPr>
          <w:trHeight w:val="1389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рабочих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тетрадей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учеников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часто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педагоги проверяют тетради, как ученики соблюдают единый орфографический режим,</w:t>
            </w:r>
            <w:r w:rsidRPr="00D0787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соответствие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записей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рабочих</w:t>
            </w:r>
          </w:p>
          <w:p w:rsidR="00D0787D" w:rsidRPr="00D0787D" w:rsidRDefault="00D0787D" w:rsidP="00D0787D">
            <w:pPr>
              <w:spacing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тетрадях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тематическому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планированию</w:t>
            </w:r>
            <w:proofErr w:type="spellEnd"/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21"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тетрадей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 отражен в аналитической справке</w:t>
            </w:r>
          </w:p>
        </w:tc>
      </w:tr>
      <w:tr w:rsidR="00D0787D" w:rsidRPr="00D0787D" w:rsidTr="00D0787D">
        <w:trPr>
          <w:trHeight w:val="1896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 w:right="7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Финансово-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экономическое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72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трудовых договоров, трудовых книжек, личных дел работников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на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соответствие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законодательству и</w:t>
            </w:r>
          </w:p>
          <w:p w:rsidR="00D0787D" w:rsidRPr="00D0787D" w:rsidRDefault="00D0787D" w:rsidP="00D0787D">
            <w:pPr>
              <w:spacing w:before="2" w:line="236" w:lineRule="exact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локальным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актам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4"/>
              </w:rPr>
              <w:t>школы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заполнение и содержание кадровых документов на предмет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достоверности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информации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 системе оплаты труда в них</w:t>
            </w:r>
          </w:p>
        </w:tc>
        <w:tc>
          <w:tcPr>
            <w:tcW w:w="2100" w:type="dxa"/>
          </w:tcPr>
          <w:p w:rsidR="00D0787D" w:rsidRPr="00C40A31" w:rsidRDefault="00C40A31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кадровых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>документов</w:t>
            </w:r>
          </w:p>
        </w:tc>
      </w:tr>
      <w:tr w:rsidR="00D0787D" w:rsidRPr="00D0787D" w:rsidTr="00D0787D">
        <w:trPr>
          <w:trHeight w:val="1641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157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 работы со слабоуспевающими и неуспевающими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учениками, учениками группы риска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 работу педагогов со слабоуспевающими и неуспевающими учениками, учениками группы риска по реализации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дорожных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карт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ликвидации пробелов в знаниях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слабоуспевающими и неуспевающими учениками, учениками группы риска отражена в справке по итогам контроля работы с неуспевающими и слабоуспевающими учениками и справке по итогам контроля</w:t>
            </w:r>
          </w:p>
          <w:p w:rsidR="00D0787D" w:rsidRPr="00D0787D" w:rsidRDefault="00D0787D" w:rsidP="00D0787D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D0787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педагога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учениками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группы</w:t>
            </w:r>
            <w:r w:rsidRPr="00D0787D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риска</w:t>
            </w:r>
          </w:p>
        </w:tc>
      </w:tr>
      <w:tr w:rsidR="00D0787D" w:rsidRPr="00D0787D" w:rsidTr="00D0787D">
        <w:trPr>
          <w:trHeight w:val="1209"/>
        </w:trPr>
        <w:tc>
          <w:tcPr>
            <w:tcW w:w="2288" w:type="dxa"/>
          </w:tcPr>
          <w:p w:rsidR="00D0787D" w:rsidRPr="00D0787D" w:rsidRDefault="00D0787D" w:rsidP="00D0787D">
            <w:pPr>
              <w:spacing w:before="113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3" w:line="242" w:lineRule="auto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объема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домашних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заданий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3"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 домашнем задании, чтобы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перегружают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ли педагоги учеников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 w:line="242" w:lineRule="auto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13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объема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домашних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заданий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в справке по итогам контроля нормы домашнего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задания</w:t>
            </w:r>
          </w:p>
        </w:tc>
      </w:tr>
      <w:tr w:rsidR="00D0787D" w:rsidRPr="00D0787D" w:rsidTr="00D0787D">
        <w:trPr>
          <w:trHeight w:val="1209"/>
        </w:trPr>
        <w:tc>
          <w:tcPr>
            <w:tcW w:w="2288" w:type="dxa"/>
          </w:tcPr>
          <w:p w:rsidR="00D0787D" w:rsidRPr="00D0787D" w:rsidRDefault="00D0787D" w:rsidP="00D0787D">
            <w:pPr>
              <w:spacing w:before="113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3"/>
              <w:ind w:left="72" w:right="38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 адаптации 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1-х,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5-х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10-х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классов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3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степень адаптации учеников,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перешедших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новый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уровень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образования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/>
              <w:ind w:left="76" w:right="69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Замдиректора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УВР, педагог-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психолог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13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адаптации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1-х,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5-х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10-х классов отражен:</w:t>
            </w:r>
          </w:p>
          <w:p w:rsidR="00D0787D" w:rsidRPr="00D0787D" w:rsidRDefault="00D0787D" w:rsidP="00D0787D">
            <w:pPr>
              <w:numPr>
                <w:ilvl w:val="0"/>
                <w:numId w:val="1"/>
              </w:numPr>
              <w:tabs>
                <w:tab w:val="left" w:pos="800"/>
              </w:tabs>
              <w:ind w:right="28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адаптации учеников 1-го класса;</w:t>
            </w:r>
          </w:p>
          <w:p w:rsidR="00D0787D" w:rsidRPr="00D0787D" w:rsidRDefault="00D0787D" w:rsidP="00D0787D">
            <w:pPr>
              <w:numPr>
                <w:ilvl w:val="0"/>
                <w:numId w:val="1"/>
              </w:numPr>
              <w:tabs>
                <w:tab w:val="left" w:pos="800"/>
              </w:tabs>
              <w:spacing w:line="242" w:lineRule="auto"/>
              <w:ind w:right="4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адаптации учеников 5-го класса;</w:t>
            </w:r>
          </w:p>
          <w:p w:rsidR="00D0787D" w:rsidRPr="00D0787D" w:rsidRDefault="00D0787D" w:rsidP="00D0787D">
            <w:pPr>
              <w:numPr>
                <w:ilvl w:val="0"/>
                <w:numId w:val="1"/>
              </w:numPr>
              <w:tabs>
                <w:tab w:val="left" w:pos="800"/>
              </w:tabs>
              <w:spacing w:line="252" w:lineRule="exact"/>
              <w:ind w:right="4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адаптации учеников 10-го класса</w:t>
            </w:r>
          </w:p>
        </w:tc>
      </w:tr>
      <w:tr w:rsidR="00D0787D" w:rsidRPr="00D0787D" w:rsidTr="00D0787D">
        <w:trPr>
          <w:trHeight w:val="1209"/>
        </w:trPr>
        <w:tc>
          <w:tcPr>
            <w:tcW w:w="2288" w:type="dxa"/>
          </w:tcPr>
          <w:p w:rsidR="00D0787D" w:rsidRPr="00D0787D" w:rsidRDefault="00D0787D" w:rsidP="00D0787D">
            <w:pPr>
              <w:spacing w:before="110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0"/>
              <w:ind w:left="72" w:right="5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Мониторинг личностных образовательных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результатов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учеников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0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Провести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мониторинг,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чтобы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определить уровень личностных образовательных достижений учеников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0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Классные руководители,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зам. директора по ВР</w:t>
            </w:r>
          </w:p>
        </w:tc>
        <w:tc>
          <w:tcPr>
            <w:tcW w:w="4920" w:type="dxa"/>
          </w:tcPr>
          <w:p w:rsidR="00D0787D" w:rsidRPr="00D0787D" w:rsidRDefault="00D0787D" w:rsidP="00D0787D">
            <w:pPr>
              <w:spacing w:before="110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Мониторинг личностных образовательных результатов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 мониторинга личностных результатов учеников</w:t>
            </w:r>
          </w:p>
        </w:tc>
      </w:tr>
    </w:tbl>
    <w:p w:rsidR="00D0787D" w:rsidRPr="00D0787D" w:rsidRDefault="00D0787D" w:rsidP="00D0787D">
      <w:pPr>
        <w:widowControl w:val="0"/>
        <w:autoSpaceDE w:val="0"/>
        <w:autoSpaceDN w:val="0"/>
        <w:spacing w:before="121" w:after="0" w:line="240" w:lineRule="auto"/>
        <w:ind w:left="76"/>
        <w:rPr>
          <w:rFonts w:ascii="Times New Roman" w:eastAsia="Times New Roman" w:hAnsi="Times New Roman" w:cs="Times New Roman"/>
        </w:rPr>
        <w:sectPr w:rsidR="00D0787D" w:rsidRPr="00D0787D">
          <w:pgSz w:w="16840" w:h="11910" w:orient="landscape"/>
          <w:pgMar w:top="260" w:right="141" w:bottom="280" w:left="141" w:header="720" w:footer="720" w:gutter="0"/>
          <w:cols w:space="720"/>
        </w:sectPr>
      </w:pPr>
    </w:p>
    <w:p w:rsidR="00D0787D" w:rsidRPr="00D0787D" w:rsidRDefault="00D0787D" w:rsidP="00D078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Style w:val="TableNormal"/>
        <w:tblW w:w="16196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700"/>
      </w:tblGrid>
      <w:tr w:rsidR="00D0787D" w:rsidRPr="00D0787D" w:rsidTr="00D0787D">
        <w:trPr>
          <w:trHeight w:val="2297"/>
        </w:trPr>
        <w:tc>
          <w:tcPr>
            <w:tcW w:w="2288" w:type="dxa"/>
          </w:tcPr>
          <w:p w:rsidR="00D0787D" w:rsidRPr="00D0787D" w:rsidRDefault="00D0787D" w:rsidP="00D0787D">
            <w:pPr>
              <w:spacing w:before="113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3"/>
              <w:ind w:left="72" w:right="5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Реализация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подготовительного этапа индивидуальных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проектов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 уровне СОО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9" w:line="271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Проверить, как на уровне СОО организуется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деятельность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выполнению индивидуального проекта на подготовительном этапе:</w:t>
            </w:r>
          </w:p>
          <w:p w:rsidR="00D0787D" w:rsidRPr="00D0787D" w:rsidRDefault="00D0787D" w:rsidP="00D0787D">
            <w:pPr>
              <w:spacing w:before="15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52" w:lineRule="exact"/>
              <w:ind w:left="80" w:right="18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выбор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направления,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предметной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области и темы проекта; выбор руководителя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проекта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/>
              <w:ind w:left="76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Классные руководители,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замдиректора по УВР,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 руководители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проектов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13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реализации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подготовительного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этапа индивидуальных проектов на уровне СОО отражена в справке по итогам контроля подготовительного этапа индивидуальных проектов СОО</w:t>
            </w:r>
          </w:p>
        </w:tc>
      </w:tr>
      <w:tr w:rsidR="00D0787D" w:rsidRPr="00D0787D" w:rsidTr="00D0787D">
        <w:trPr>
          <w:trHeight w:val="17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3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3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Подготовка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итоговому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сочинению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3"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Посетить уроки русского языка в 11-х классах, чтобы проверить, как педагоги готовят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итоговому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сочинению: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разбирают темы по направлениям, выстраивают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оценочную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деятельность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критериям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13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подготовки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итоговому сочинению отражена в справке по итогам контроля качества подготовки к итоговому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сочинению</w:t>
            </w:r>
          </w:p>
        </w:tc>
      </w:tr>
      <w:tr w:rsidR="00D0787D" w:rsidRPr="00D0787D" w:rsidTr="00D0787D">
        <w:trPr>
          <w:trHeight w:val="1282"/>
        </w:trPr>
        <w:tc>
          <w:tcPr>
            <w:tcW w:w="2288" w:type="dxa"/>
          </w:tcPr>
          <w:p w:rsidR="00D0787D" w:rsidRPr="00D0787D" w:rsidRDefault="00D0787D" w:rsidP="00D0787D">
            <w:pPr>
              <w:spacing w:before="113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9" w:line="249" w:lineRule="auto"/>
              <w:ind w:left="72" w:right="9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Оформление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информационных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стендов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подготовке к ГИА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tabs>
                <w:tab w:val="left" w:pos="2464"/>
              </w:tabs>
              <w:spacing w:before="113"/>
              <w:ind w:left="80" w:right="54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Проанализировать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оформление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информационных стендов: качество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и полноту представленной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информации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09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Коррекция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обновление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стендов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:rsidR="00D0787D" w:rsidRPr="00D0787D" w:rsidRDefault="00D0787D" w:rsidP="00D0787D">
            <w:pPr>
              <w:spacing w:before="23"/>
              <w:ind w:left="80"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D0787D" w:rsidRPr="00D0787D" w:rsidTr="00D0787D">
        <w:trPr>
          <w:trHeight w:val="975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 w:line="252" w:lineRule="exact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Анализ промежуточной аттестации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1-й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 w:line="252" w:lineRule="exact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результаты промежуточной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1-ю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четверть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05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 за 1-ю четверть отражен в справке по итогам промежуточной аттестации за четверть</w:t>
            </w:r>
          </w:p>
        </w:tc>
      </w:tr>
      <w:tr w:rsidR="00D0787D" w:rsidRPr="00D0787D" w:rsidTr="00D0787D">
        <w:trPr>
          <w:trHeight w:val="17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 w:right="167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 работы с учениками группы риска, неблагополучными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семьями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 w:right="164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по контролю занятости учеников группы риска, привлечение их к участию в школьных делах.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Проанализировать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работу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неблагополучными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семьями</w:t>
            </w:r>
            <w:proofErr w:type="spellEnd"/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/>
              <w:ind w:left="76" w:right="33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Классные руководители, социальный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</w:t>
            </w:r>
            <w:proofErr w:type="gramStart"/>
            <w:r w:rsidRPr="00D0787D">
              <w:rPr>
                <w:rFonts w:ascii="Times New Roman" w:eastAsia="Times New Roman" w:hAnsi="Times New Roman" w:cs="Times New Roman"/>
                <w:lang w:val="ru-RU"/>
              </w:rPr>
              <w:t>,,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proofErr w:type="gramEnd"/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педагог-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психолог,</w:t>
            </w:r>
          </w:p>
          <w:p w:rsidR="00D0787D" w:rsidRPr="00D0787D" w:rsidRDefault="00D0787D" w:rsidP="00D0787D">
            <w:pPr>
              <w:spacing w:line="235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 работы с учениками группы риска и неблагополучными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семьями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итогам контроля деятельности педагога с учениками группы риска и справке по итогам профилактической работы с неблагополучными</w:t>
            </w:r>
          </w:p>
          <w:p w:rsidR="00D0787D" w:rsidRPr="00D0787D" w:rsidRDefault="00D0787D" w:rsidP="00D0787D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семьями</w:t>
            </w:r>
            <w:proofErr w:type="spellEnd"/>
          </w:p>
        </w:tc>
      </w:tr>
      <w:tr w:rsidR="00D0787D" w:rsidRPr="00D0787D" w:rsidTr="00D0787D">
        <w:trPr>
          <w:trHeight w:val="17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работы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профориентации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 проведение тематических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классных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часов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вопросам профориентации согласно плану воспитательной работы классных руководителей. Проанализировать профессиональные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намерения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9х и 11-х классов по результатам</w:t>
            </w:r>
          </w:p>
          <w:p w:rsidR="00D0787D" w:rsidRPr="00D0787D" w:rsidRDefault="00D0787D" w:rsidP="00D0787D">
            <w:pPr>
              <w:spacing w:before="1" w:line="236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анкетирования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700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Рекомендации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классным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руководителям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9-х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11-х классов по вопросам профориентации</w:t>
            </w:r>
          </w:p>
        </w:tc>
      </w:tr>
      <w:tr w:rsidR="00D0787D" w:rsidRPr="00D0787D" w:rsidTr="00D0787D">
        <w:trPr>
          <w:trHeight w:val="1744"/>
        </w:trPr>
        <w:tc>
          <w:tcPr>
            <w:tcW w:w="2288" w:type="dxa"/>
          </w:tcPr>
          <w:p w:rsidR="00D0787D" w:rsidRDefault="00D0787D" w:rsidP="00D0787D">
            <w:pPr>
              <w:pStyle w:val="TableParagraph"/>
            </w:pPr>
            <w:r>
              <w:rPr>
                <w:spacing w:val="-2"/>
              </w:rPr>
              <w:lastRenderedPageBreak/>
              <w:t>Организационное</w:t>
            </w:r>
          </w:p>
        </w:tc>
        <w:tc>
          <w:tcPr>
            <w:tcW w:w="2924" w:type="dxa"/>
          </w:tcPr>
          <w:p w:rsidR="00D0787D" w:rsidRPr="008F29EF" w:rsidRDefault="00D0787D" w:rsidP="00D0787D">
            <w:pPr>
              <w:pStyle w:val="TableParagraph"/>
              <w:ind w:left="72" w:right="93"/>
              <w:rPr>
                <w:lang w:val="ru-RU"/>
              </w:rPr>
            </w:pPr>
            <w:r w:rsidRPr="008F29EF">
              <w:rPr>
                <w:lang w:val="ru-RU"/>
              </w:rPr>
              <w:t>Организация работы классных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руководителей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с родителями учеников</w:t>
            </w:r>
          </w:p>
        </w:tc>
        <w:tc>
          <w:tcPr>
            <w:tcW w:w="4184" w:type="dxa"/>
          </w:tcPr>
          <w:p w:rsidR="00D0787D" w:rsidRPr="008F29EF" w:rsidRDefault="00D0787D" w:rsidP="00D0787D">
            <w:pPr>
              <w:pStyle w:val="TableParagraph"/>
              <w:ind w:left="80"/>
              <w:rPr>
                <w:lang w:val="ru-RU"/>
              </w:rPr>
            </w:pPr>
            <w:r w:rsidRPr="008F29EF">
              <w:rPr>
                <w:lang w:val="ru-RU"/>
              </w:rPr>
              <w:t>Проконтролировать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организацию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работы классных руководителей с родителями учеников: проведение родительских собраний, информирование, консультирование, функционирование родительских комитетов и др.</w:t>
            </w:r>
          </w:p>
        </w:tc>
        <w:tc>
          <w:tcPr>
            <w:tcW w:w="2100" w:type="dxa"/>
          </w:tcPr>
          <w:p w:rsidR="00D0787D" w:rsidRPr="008F29EF" w:rsidRDefault="00D0787D" w:rsidP="00D0787D">
            <w:pPr>
              <w:pStyle w:val="TableParagraph"/>
              <w:spacing w:line="273" w:lineRule="auto"/>
              <w:rPr>
                <w:lang w:val="ru-RU"/>
              </w:rPr>
            </w:pPr>
            <w:r w:rsidRPr="008F29EF">
              <w:rPr>
                <w:lang w:val="ru-RU"/>
              </w:rPr>
              <w:t>Замдиректора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по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 xml:space="preserve">ВР, </w:t>
            </w:r>
          </w:p>
          <w:p w:rsidR="00D0787D" w:rsidRPr="008F29EF" w:rsidRDefault="00D0787D" w:rsidP="00D0787D">
            <w:pPr>
              <w:pStyle w:val="TableParagraph"/>
              <w:spacing w:before="3"/>
              <w:ind w:right="100"/>
              <w:rPr>
                <w:lang w:val="ru-RU"/>
              </w:rPr>
            </w:pPr>
            <w:r w:rsidRPr="008F29EF">
              <w:rPr>
                <w:spacing w:val="-2"/>
                <w:lang w:val="ru-RU"/>
              </w:rPr>
              <w:t xml:space="preserve">Классные руководители, педагог-психолог, </w:t>
            </w:r>
            <w:r w:rsidRPr="008F29EF">
              <w:rPr>
                <w:lang w:val="ru-RU"/>
              </w:rPr>
              <w:t>социальный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педагог</w:t>
            </w:r>
          </w:p>
        </w:tc>
        <w:tc>
          <w:tcPr>
            <w:tcW w:w="4700" w:type="dxa"/>
          </w:tcPr>
          <w:p w:rsidR="00D0787D" w:rsidRPr="008F29EF" w:rsidRDefault="00D0787D" w:rsidP="00D0787D">
            <w:pPr>
              <w:pStyle w:val="TableParagraph"/>
              <w:spacing w:line="273" w:lineRule="auto"/>
              <w:ind w:left="80" w:right="22"/>
              <w:rPr>
                <w:lang w:val="ru-RU"/>
              </w:rPr>
            </w:pPr>
            <w:r w:rsidRPr="008F29EF">
              <w:rPr>
                <w:lang w:val="ru-RU"/>
              </w:rPr>
              <w:t>Родительские</w:t>
            </w:r>
            <w:r w:rsidRPr="008F29EF">
              <w:rPr>
                <w:spacing w:val="-8"/>
                <w:lang w:val="ru-RU"/>
              </w:rPr>
              <w:t xml:space="preserve"> </w:t>
            </w:r>
            <w:r w:rsidRPr="008F29EF">
              <w:rPr>
                <w:lang w:val="ru-RU"/>
              </w:rPr>
              <w:t>собрания</w:t>
            </w:r>
            <w:r w:rsidRPr="008F29EF">
              <w:rPr>
                <w:spacing w:val="-11"/>
                <w:lang w:val="ru-RU"/>
              </w:rPr>
              <w:t xml:space="preserve"> </w:t>
            </w:r>
            <w:r w:rsidRPr="008F29EF">
              <w:rPr>
                <w:lang w:val="ru-RU"/>
              </w:rPr>
              <w:t>проводятся</w:t>
            </w:r>
            <w:r w:rsidRPr="008F29EF">
              <w:rPr>
                <w:spacing w:val="-11"/>
                <w:lang w:val="ru-RU"/>
              </w:rPr>
              <w:t xml:space="preserve"> </w:t>
            </w:r>
            <w:r w:rsidRPr="008F29EF">
              <w:rPr>
                <w:lang w:val="ru-RU"/>
              </w:rPr>
              <w:t>в</w:t>
            </w:r>
            <w:r w:rsidRPr="008F29EF">
              <w:rPr>
                <w:spacing w:val="-9"/>
                <w:lang w:val="ru-RU"/>
              </w:rPr>
              <w:t xml:space="preserve"> </w:t>
            </w:r>
            <w:r w:rsidRPr="008F29EF">
              <w:rPr>
                <w:lang w:val="ru-RU"/>
              </w:rPr>
              <w:t>соответствии с циклограммой родительских собраний на учебный год, их итоги отражены в протоколах родительских собраний.</w:t>
            </w:r>
          </w:p>
          <w:p w:rsidR="00D0787D" w:rsidRPr="008F29EF" w:rsidRDefault="00D0787D" w:rsidP="00D0787D">
            <w:pPr>
              <w:pStyle w:val="TableParagraph"/>
              <w:spacing w:before="0" w:line="252" w:lineRule="exact"/>
              <w:ind w:left="80"/>
              <w:rPr>
                <w:lang w:val="ru-RU"/>
              </w:rPr>
            </w:pPr>
            <w:r w:rsidRPr="008F29EF">
              <w:rPr>
                <w:lang w:val="ru-RU"/>
              </w:rPr>
              <w:t>Индивидуальные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консультации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родителей,</w:t>
            </w:r>
            <w:r w:rsidRPr="008F29EF">
              <w:rPr>
                <w:spacing w:val="-14"/>
                <w:lang w:val="ru-RU"/>
              </w:rPr>
              <w:t xml:space="preserve"> </w:t>
            </w:r>
            <w:r w:rsidRPr="008F29EF">
              <w:rPr>
                <w:lang w:val="ru-RU"/>
              </w:rPr>
              <w:t>их информирование проводятся регулярно</w:t>
            </w:r>
          </w:p>
        </w:tc>
      </w:tr>
    </w:tbl>
    <w:p w:rsidR="00D0787D" w:rsidRDefault="00D0787D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841"/>
      </w:tblGrid>
      <w:tr w:rsidR="00D0787D" w:rsidRPr="00D0787D" w:rsidTr="00D0787D">
        <w:trPr>
          <w:trHeight w:val="565"/>
        </w:trPr>
        <w:tc>
          <w:tcPr>
            <w:tcW w:w="16337" w:type="dxa"/>
            <w:gridSpan w:val="5"/>
          </w:tcPr>
          <w:p w:rsidR="00D0787D" w:rsidRPr="00D0787D" w:rsidRDefault="00D0787D" w:rsidP="00D0787D">
            <w:pPr>
              <w:spacing w:before="118"/>
              <w:ind w:left="55" w:right="4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0787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НОЯБРЬ</w:t>
            </w:r>
          </w:p>
        </w:tc>
      </w:tr>
      <w:tr w:rsidR="00D0787D" w:rsidRPr="00D0787D" w:rsidTr="00D0787D">
        <w:trPr>
          <w:trHeight w:val="3369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 w:right="288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Оформление журналов (внеурочной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деятельности,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дополнительного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образования, ГПД), электронных журналов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 w:right="3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Проверить, как педагоги заполняют журналы: своевременность записей в журналах, наполняемость текущих отметок,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оформления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журналов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отражена:</w:t>
            </w:r>
          </w:p>
          <w:p w:rsidR="00D0787D" w:rsidRPr="00D0787D" w:rsidRDefault="00D0787D" w:rsidP="00D0787D">
            <w:pPr>
              <w:spacing w:before="42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268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D0787D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ведения классных журналов;</w:t>
            </w:r>
          </w:p>
          <w:p w:rsidR="00D0787D" w:rsidRPr="00D0787D" w:rsidRDefault="00D0787D" w:rsidP="00D0787D">
            <w:pPr>
              <w:spacing w:before="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0787D" w:rsidRPr="00D0787D" w:rsidRDefault="00D0787D" w:rsidP="00D0787D">
            <w:pPr>
              <w:spacing w:line="364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 по итогам проверки электронного классного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журнала;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 журналов внеурочной деятельности;</w:t>
            </w:r>
          </w:p>
          <w:p w:rsidR="00D0787D" w:rsidRPr="00D0787D" w:rsidRDefault="00D0787D" w:rsidP="00D0787D">
            <w:pPr>
              <w:spacing w:before="167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ведения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журналов элективных курсов</w:t>
            </w:r>
          </w:p>
        </w:tc>
      </w:tr>
      <w:tr w:rsidR="00D0787D" w:rsidRPr="00D0787D" w:rsidTr="00D0787D">
        <w:trPr>
          <w:trHeight w:val="629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05" w:line="252" w:lineRule="exact"/>
              <w:ind w:left="72" w:right="89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дневников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учеников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5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педагоги выставляют отметки в дневники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05" w:line="252" w:lineRule="exact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05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дневников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справке по итогам проверки дневников</w:t>
            </w:r>
          </w:p>
        </w:tc>
      </w:tr>
      <w:tr w:rsidR="00D0787D" w:rsidRPr="00D0787D" w:rsidTr="00D0787D">
        <w:trPr>
          <w:trHeight w:val="14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57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тетрадей для контрольных работ на предмет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периодичности выполнения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над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ошибками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учителя корректируют знания учеников с помощью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ошибками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после проведения контрольных работ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тетрадей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контрольных работ отражен в справке по итогам проверки тетрадей для контрольных работ</w:t>
            </w:r>
          </w:p>
        </w:tc>
      </w:tr>
      <w:tr w:rsidR="00D0787D" w:rsidRPr="00D0787D" w:rsidTr="00D0787D">
        <w:trPr>
          <w:trHeight w:val="14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Выполнение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к урокам с позиции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здоровьесбережения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 w:line="276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педагоги соблюдают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требования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действующих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СП, СанПиН и ФГОС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21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 выполнения требований к урокам с позиции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lang w:val="ru-RU"/>
              </w:rPr>
              <w:t>здоровьесбережения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 по итогам контроля соблюдения санитарных требований на уроках и карте анализа урока по</w:t>
            </w:r>
          </w:p>
          <w:p w:rsidR="00D0787D" w:rsidRPr="00D0787D" w:rsidRDefault="00D0787D" w:rsidP="00D0787D">
            <w:pPr>
              <w:spacing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позициям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здоровьесбережения</w:t>
            </w:r>
            <w:proofErr w:type="spellEnd"/>
          </w:p>
        </w:tc>
      </w:tr>
      <w:tr w:rsidR="00D0787D" w:rsidRPr="00D0787D" w:rsidTr="00D0787D">
        <w:trPr>
          <w:trHeight w:val="14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21"/>
              <w:ind w:left="72" w:right="281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Итоги школьного этапа Всероссийской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олимпиады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школьников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09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Проанализировать результативность участия учеников в школьном этапе Всероссийской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олимпиады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учебным предметам</w:t>
            </w:r>
          </w:p>
        </w:tc>
        <w:tc>
          <w:tcPr>
            <w:tcW w:w="2100" w:type="dxa"/>
          </w:tcPr>
          <w:p w:rsidR="00D0787D" w:rsidRPr="00D0787D" w:rsidRDefault="00C40A31" w:rsidP="00D0787D">
            <w:pPr>
              <w:spacing w:before="117"/>
              <w:ind w:left="76" w:right="16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Замдиректора по 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09" w:line="252" w:lineRule="exact"/>
              <w:ind w:left="80" w:right="2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итогов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школьного</w:t>
            </w:r>
            <w:r w:rsidRPr="00D0787D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этапа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Всероссийской олимпиады школьников отражен в справке по итогам школьного этапа Всероссийской олимпиады школьников</w:t>
            </w:r>
          </w:p>
        </w:tc>
      </w:tr>
      <w:tr w:rsidR="00D0787D" w:rsidRPr="00D0787D" w:rsidTr="00D0787D">
        <w:trPr>
          <w:trHeight w:val="14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 w:line="242" w:lineRule="auto"/>
              <w:ind w:left="72" w:right="49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 учеников к ВПР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 w:line="242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 перед ВПР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ind w:right="438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готовности</w:t>
            </w:r>
            <w:r w:rsidRPr="00D0787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 ВПР</w:t>
            </w:r>
            <w:r w:rsidRPr="00D0787D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отражена:</w:t>
            </w:r>
          </w:p>
          <w:p w:rsidR="00D0787D" w:rsidRPr="00D0787D" w:rsidRDefault="00D0787D" w:rsidP="00D0787D">
            <w:pPr>
              <w:spacing w:before="3"/>
              <w:ind w:left="76" w:right="15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-в справке по итогам контроля качества результатов учеников 4-х классов перед ВПР; - справке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 учеников 5–8-х классов перед ВПР;</w:t>
            </w:r>
          </w:p>
          <w:p w:rsidR="00D0787D" w:rsidRPr="00D0787D" w:rsidRDefault="00D0787D" w:rsidP="00D0787D">
            <w:pPr>
              <w:spacing w:line="252" w:lineRule="exact"/>
              <w:ind w:left="76" w:right="31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-справке по итогам контроля качества результатов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класса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перед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ВПР</w:t>
            </w:r>
          </w:p>
        </w:tc>
      </w:tr>
      <w:tr w:rsidR="00D0787D" w:rsidRPr="00D0787D" w:rsidTr="00D0787D">
        <w:trPr>
          <w:trHeight w:val="1433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Подготовка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9-х классов к итоговому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собеседованию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 w:line="276" w:lineRule="auto"/>
              <w:ind w:left="80" w:right="2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Посетить уроки, чтобы проверить уровень образовательных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9-х классов при подготовке к итоговому</w:t>
            </w:r>
          </w:p>
          <w:p w:rsidR="00D0787D" w:rsidRPr="00D0787D" w:rsidRDefault="00D0787D" w:rsidP="00D0787D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собеседованию</w:t>
            </w:r>
            <w:proofErr w:type="spellEnd"/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 подготовки учеников 9-х классов к итоговому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собеседованию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 результатам контроля качества подготовки к итоговому собеседованию</w:t>
            </w:r>
          </w:p>
        </w:tc>
      </w:tr>
      <w:tr w:rsidR="00D0787D" w:rsidRPr="00D0787D" w:rsidTr="00D0787D">
        <w:trPr>
          <w:trHeight w:val="12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3" w:line="278" w:lineRule="auto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пробного итогового сочинения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(изложения)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Организовать и провести пробное итоговое сочинение (изложение). Проконтролировать, как педагоги проанализировали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 скорректировали план подготовки</w:t>
            </w:r>
          </w:p>
          <w:p w:rsidR="00D0787D" w:rsidRPr="00D0787D" w:rsidRDefault="00D0787D" w:rsidP="00D0787D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выпускников</w:t>
            </w:r>
            <w:proofErr w:type="spellEnd"/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3"/>
              <w:ind w:left="76" w:right="18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Проверка подготовки учеников 11 класса к итоговому сочинению </w:t>
            </w:r>
            <w:r w:rsidRPr="00D0787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изложению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</w:tr>
      <w:tr w:rsidR="00D0787D" w:rsidRPr="00D0787D" w:rsidTr="00D0787D">
        <w:trPr>
          <w:trHeight w:val="12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spacing w:before="117"/>
              <w:ind w:left="23" w:right="9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Подготовка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учеников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Проконтролировать работу учителей по подготовке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  <w:r w:rsidRPr="00D0787D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предметам, оценить образовательные результаты учеников и их динамику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17" w:line="254" w:lineRule="auto"/>
              <w:ind w:left="76" w:right="16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17" w:line="273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подготовки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D0787D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D0787D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D0787D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 справке по итогам контроля качества</w:t>
            </w:r>
          </w:p>
          <w:p w:rsidR="00D0787D" w:rsidRPr="00D0787D" w:rsidRDefault="00D0787D" w:rsidP="00D0787D">
            <w:pPr>
              <w:spacing w:before="3" w:line="244" w:lineRule="auto"/>
              <w:ind w:left="80" w:right="158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образовательных результатов учеников перед ГИА-9, справке по итогам контроля качества образовательных</w:t>
            </w:r>
            <w:r w:rsidRPr="00D0787D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выпускников</w:t>
            </w:r>
            <w:r w:rsidRPr="00D0787D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 xml:space="preserve">перед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ГИА-11</w:t>
            </w:r>
          </w:p>
        </w:tc>
      </w:tr>
      <w:tr w:rsidR="00D0787D" w:rsidRPr="00D0787D" w:rsidTr="00D0787D">
        <w:trPr>
          <w:trHeight w:val="1244"/>
        </w:trPr>
        <w:tc>
          <w:tcPr>
            <w:tcW w:w="2288" w:type="dxa"/>
          </w:tcPr>
          <w:p w:rsidR="00D0787D" w:rsidRPr="00D0787D" w:rsidRDefault="00D0787D" w:rsidP="00D0787D">
            <w:pPr>
              <w:spacing w:before="121" w:line="242" w:lineRule="auto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Материально-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D0787D" w:rsidRPr="00D0787D" w:rsidRDefault="00D0787D" w:rsidP="00D0787D">
            <w:pPr>
              <w:tabs>
                <w:tab w:val="left" w:pos="1516"/>
              </w:tabs>
              <w:spacing w:before="121" w:line="242" w:lineRule="auto"/>
              <w:ind w:left="72" w:right="17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Контроль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формирования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библиотечного</w:t>
            </w:r>
            <w:proofErr w:type="spellEnd"/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787D">
              <w:rPr>
                <w:rFonts w:ascii="Times New Roman" w:eastAsia="Times New Roman" w:hAnsi="Times New Roman" w:cs="Times New Roman"/>
              </w:rPr>
              <w:t>фонда</w:t>
            </w:r>
            <w:proofErr w:type="spellEnd"/>
          </w:p>
        </w:tc>
        <w:tc>
          <w:tcPr>
            <w:tcW w:w="4184" w:type="dxa"/>
          </w:tcPr>
          <w:p w:rsidR="00D0787D" w:rsidRPr="00D0787D" w:rsidRDefault="00D0787D" w:rsidP="00D0787D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обеспечение</w:t>
            </w:r>
            <w:r w:rsidRPr="00D0787D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учащихся</w:t>
            </w:r>
          </w:p>
          <w:p w:rsidR="00D0787D" w:rsidRPr="00D0787D" w:rsidRDefault="00D0787D" w:rsidP="00D0787D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учебниками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учебными</w:t>
            </w:r>
            <w:r w:rsidRPr="00D0787D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пособиями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на новый учебный год</w:t>
            </w:r>
          </w:p>
        </w:tc>
        <w:tc>
          <w:tcPr>
            <w:tcW w:w="2100" w:type="dxa"/>
          </w:tcPr>
          <w:p w:rsidR="00D0787D" w:rsidRPr="00D0787D" w:rsidRDefault="00D0787D" w:rsidP="00D0787D">
            <w:pPr>
              <w:spacing w:before="121" w:line="242" w:lineRule="auto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787D">
              <w:rPr>
                <w:rFonts w:ascii="Times New Roman" w:eastAsia="Times New Roman" w:hAnsi="Times New Roman" w:cs="Times New Roman"/>
                <w:spacing w:val="-2"/>
              </w:rPr>
              <w:t>Библиотекарь</w:t>
            </w:r>
            <w:proofErr w:type="spellEnd"/>
            <w:r w:rsidRPr="00D078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4841" w:type="dxa"/>
          </w:tcPr>
          <w:p w:rsidR="00D0787D" w:rsidRPr="00D0787D" w:rsidRDefault="00D0787D" w:rsidP="00D0787D">
            <w:pPr>
              <w:spacing w:before="121" w:line="242" w:lineRule="auto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D0787D">
              <w:rPr>
                <w:rFonts w:ascii="Times New Roman" w:eastAsia="Times New Roman" w:hAnsi="Times New Roman" w:cs="Times New Roman"/>
                <w:lang w:val="ru-RU"/>
              </w:rPr>
              <w:t>Обеспеченность библиотечного фонда учебниками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пособиями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указана</w:t>
            </w:r>
            <w:r w:rsidRPr="00D0787D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D0787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lang w:val="ru-RU"/>
              </w:rPr>
              <w:t>акте</w:t>
            </w:r>
          </w:p>
        </w:tc>
      </w:tr>
    </w:tbl>
    <w:p w:rsidR="00D0787D" w:rsidRPr="00D0787D" w:rsidRDefault="00D0787D" w:rsidP="00D0787D">
      <w:pPr>
        <w:widowControl w:val="0"/>
        <w:autoSpaceDE w:val="0"/>
        <w:autoSpaceDN w:val="0"/>
        <w:spacing w:before="121" w:after="0" w:line="240" w:lineRule="auto"/>
        <w:ind w:left="76"/>
        <w:rPr>
          <w:rFonts w:ascii="Times New Roman" w:eastAsia="Times New Roman" w:hAnsi="Times New Roman" w:cs="Times New Roman"/>
        </w:rPr>
        <w:sectPr w:rsidR="00D0787D" w:rsidRPr="00D0787D">
          <w:pgSz w:w="16840" w:h="11910" w:orient="landscape"/>
          <w:pgMar w:top="260" w:right="141" w:bottom="280" w:left="141" w:header="720" w:footer="720" w:gutter="0"/>
          <w:cols w:space="720"/>
        </w:sectPr>
      </w:pPr>
    </w:p>
    <w:p w:rsidR="00D0787D" w:rsidRPr="00D0787D" w:rsidRDefault="00D0787D" w:rsidP="00D078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558"/>
      </w:tblGrid>
      <w:tr w:rsidR="00792F51" w:rsidRPr="00792F51" w:rsidTr="00792F51">
        <w:trPr>
          <w:trHeight w:val="568"/>
        </w:trPr>
        <w:tc>
          <w:tcPr>
            <w:tcW w:w="16054" w:type="dxa"/>
            <w:gridSpan w:val="5"/>
          </w:tcPr>
          <w:p w:rsidR="00792F51" w:rsidRPr="00792F51" w:rsidRDefault="00792F51" w:rsidP="00792F51">
            <w:pPr>
              <w:spacing w:before="122"/>
              <w:ind w:left="55" w:right="4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ДЕКАБРЬ</w:t>
            </w:r>
          </w:p>
        </w:tc>
      </w:tr>
      <w:tr w:rsidR="00792F51" w:rsidRPr="00792F51" w:rsidTr="00792F51">
        <w:trPr>
          <w:trHeight w:val="1502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28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Оформление журналов (внеурочной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деятельности,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дополнительного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образования, ГПД), электронных журналов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3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как педагоги заполняют журналы: своевременность записей в журналах, наполняемость текущих отметок,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оформления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журналов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отражена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>:</w:t>
            </w:r>
          </w:p>
          <w:p w:rsidR="00792F51" w:rsidRPr="00792F51" w:rsidRDefault="00792F51" w:rsidP="00792F51">
            <w:pPr>
              <w:tabs>
                <w:tab w:val="left" w:pos="1072"/>
                <w:tab w:val="left" w:pos="1564"/>
                <w:tab w:val="left" w:pos="2480"/>
                <w:tab w:val="left" w:pos="3620"/>
              </w:tabs>
              <w:spacing w:line="276" w:lineRule="auto"/>
              <w:ind w:right="1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в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электронного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классного журнала; 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журналов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внеурочной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деятельности;</w:t>
            </w:r>
          </w:p>
          <w:p w:rsidR="00792F51" w:rsidRPr="00792F51" w:rsidRDefault="00792F51" w:rsidP="00792F51">
            <w:pPr>
              <w:spacing w:before="1"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92F51" w:rsidRPr="00792F51" w:rsidTr="00792F51">
        <w:trPr>
          <w:trHeight w:val="1137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72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учебных</w:t>
            </w:r>
          </w:p>
          <w:p w:rsidR="00792F51" w:rsidRPr="00792F51" w:rsidRDefault="00792F51" w:rsidP="00792F51">
            <w:pPr>
              <w:spacing w:line="252" w:lineRule="exact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курсов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полугодие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38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предметов, курсов за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полугодие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реализации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 предметов</w:t>
            </w:r>
          </w:p>
        </w:tc>
      </w:tr>
      <w:tr w:rsidR="00792F51" w:rsidRPr="00792F51" w:rsidTr="00792F51">
        <w:trPr>
          <w:trHeight w:val="1644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5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индивидуального обучения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дому 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педагоги организуют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индивидуальное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обучение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и обучение на дому, как ведут документацию 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 w:right="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Проверка реализации индивидуального обучения и обучения на дому, ведения документации 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 организации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индивидуального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справке</w:t>
            </w:r>
          </w:p>
          <w:p w:rsidR="00792F51" w:rsidRPr="00792F51" w:rsidRDefault="00792F51" w:rsidP="00792F51">
            <w:pPr>
              <w:spacing w:line="252" w:lineRule="exact"/>
              <w:ind w:left="80" w:right="31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на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дому</w:t>
            </w:r>
          </w:p>
        </w:tc>
      </w:tr>
      <w:tr w:rsidR="00792F51" w:rsidRPr="00792F51" w:rsidTr="00792F51">
        <w:trPr>
          <w:trHeight w:val="1137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 w:right="9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внеурочной деятельности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полугодии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выполнения рабочих программ внеурочной деятельности 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объема выполнения рабочих программ внеурочной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полугодии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792F51" w:rsidRPr="00792F51" w:rsidRDefault="00792F51" w:rsidP="00792F51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 программ внеурочной деятельности</w:t>
            </w:r>
          </w:p>
        </w:tc>
      </w:tr>
      <w:tr w:rsidR="00792F51" w:rsidRPr="00792F51" w:rsidTr="00792F51">
        <w:trPr>
          <w:trHeight w:val="1137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 w:line="242" w:lineRule="auto"/>
              <w:ind w:left="72" w:right="5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оценочной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  <w:proofErr w:type="spellEnd"/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Посетить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уроки,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чтобы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как педагоги организовали оценочную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42" w:lineRule="auto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 w:line="242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 организации оценочной деятельности отражена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посещения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урока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792F51" w:rsidRPr="00792F51" w:rsidRDefault="00792F51" w:rsidP="00792F51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накопляемости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 объективности отметок в журналах</w:t>
            </w:r>
          </w:p>
        </w:tc>
      </w:tr>
      <w:tr w:rsidR="00792F51" w:rsidRPr="00792F51" w:rsidTr="00792F51">
        <w:trPr>
          <w:trHeight w:val="1152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муниципального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этапа Всероссийской олимпиады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школьников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 результативность участия учеников в муниципальном этапе Всероссийской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олимпиады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 учебным предметам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56" w:lineRule="auto"/>
              <w:ind w:left="76" w:right="16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 w:line="249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итогов муниципального этапа Всероссийской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олимпиады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 справке по итогам муниципального этапа</w:t>
            </w:r>
          </w:p>
          <w:p w:rsidR="00792F51" w:rsidRPr="00792F51" w:rsidRDefault="00792F51" w:rsidP="00792F51">
            <w:pPr>
              <w:spacing w:line="227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Всероссийской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олимпиады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школьников</w:t>
            </w:r>
            <w:proofErr w:type="spellEnd"/>
          </w:p>
        </w:tc>
      </w:tr>
      <w:tr w:rsidR="00792F51" w:rsidRPr="00792F51" w:rsidTr="00792F51">
        <w:trPr>
          <w:trHeight w:val="1152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ind w:right="51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Мониторинг</w:t>
            </w:r>
            <w:r w:rsidRPr="00792F51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 уровне НОО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7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792F51" w:rsidRPr="00792F51" w:rsidRDefault="00792F51" w:rsidP="00792F51">
            <w:pPr>
              <w:spacing w:before="1"/>
              <w:ind w:left="80" w:right="5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достигают 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на уровне НОО, как педагоги реализуют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программу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формирования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УУД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на уровне НОО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251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792F51" w:rsidRPr="00792F51" w:rsidRDefault="00792F51" w:rsidP="00792F51">
            <w:pPr>
              <w:spacing w:line="242" w:lineRule="auto"/>
              <w:ind w:left="76" w:right="5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Руководители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ОМО,</w:t>
            </w:r>
          </w:p>
          <w:p w:rsidR="00792F51" w:rsidRPr="00792F51" w:rsidRDefault="00792F51" w:rsidP="00792F51">
            <w:pPr>
              <w:ind w:left="76" w:right="43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lastRenderedPageBreak/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достижения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личностных</w:t>
            </w:r>
          </w:p>
          <w:p w:rsidR="00792F51" w:rsidRPr="00792F51" w:rsidRDefault="00792F51" w:rsidP="00792F51">
            <w:pPr>
              <w:spacing w:before="19"/>
              <w:ind w:left="80" w:right="52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на уровне НОО отражен в справке по итогам мониторинга личностных результатов учеников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мониторинга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учеников на</w:t>
            </w:r>
          </w:p>
          <w:p w:rsidR="00792F51" w:rsidRPr="00792F51" w:rsidRDefault="00792F51" w:rsidP="00792F51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уровне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НОО</w:t>
            </w:r>
          </w:p>
        </w:tc>
      </w:tr>
      <w:tr w:rsidR="00792F51" w:rsidRPr="00792F51" w:rsidTr="00792F51">
        <w:trPr>
          <w:trHeight w:val="1152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5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Выполнение плана работы методических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объединений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выполняется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 работы методических объединений, выявить несоответствия, внести</w:t>
            </w:r>
          </w:p>
          <w:p w:rsidR="00792F51" w:rsidRPr="00792F51" w:rsidRDefault="00792F51" w:rsidP="00792F51">
            <w:pPr>
              <w:spacing w:before="1"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коррективы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II</w:t>
            </w:r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полугодие</w:t>
            </w:r>
            <w:proofErr w:type="spellEnd"/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 w:line="256" w:lineRule="auto"/>
              <w:ind w:left="76" w:right="16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 по УВР,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руководители ОМО</w:t>
            </w:r>
          </w:p>
        </w:tc>
        <w:tc>
          <w:tcPr>
            <w:tcW w:w="4558" w:type="dxa"/>
          </w:tcPr>
          <w:p w:rsidR="00792F51" w:rsidRPr="00C40A31" w:rsidRDefault="00792F51" w:rsidP="00C40A31">
            <w:pPr>
              <w:spacing w:before="121"/>
              <w:ind w:left="80" w:right="4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методических объединений в </w:t>
            </w:r>
            <w:r w:rsidRPr="00792F51">
              <w:rPr>
                <w:rFonts w:ascii="Times New Roman" w:eastAsia="Times New Roman" w:hAnsi="Times New Roman" w:cs="Times New Roman"/>
              </w:rPr>
              <w:t>I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полугодии отражена в справке по итога</w:t>
            </w:r>
            <w:r w:rsidR="00C40A31">
              <w:rPr>
                <w:rFonts w:ascii="Times New Roman" w:eastAsia="Times New Roman" w:hAnsi="Times New Roman" w:cs="Times New Roman"/>
                <w:lang w:val="ru-RU"/>
              </w:rPr>
              <w:t xml:space="preserve">м проверки документации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методических</w:t>
            </w:r>
            <w:r w:rsidRPr="00C40A3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объединений</w:t>
            </w:r>
          </w:p>
        </w:tc>
      </w:tr>
    </w:tbl>
    <w:p w:rsidR="00D0787D" w:rsidRDefault="00D0787D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416"/>
      </w:tblGrid>
      <w:tr w:rsidR="00792F51" w:rsidRPr="00792F51" w:rsidTr="00792F51">
        <w:trPr>
          <w:trHeight w:val="568"/>
        </w:trPr>
        <w:tc>
          <w:tcPr>
            <w:tcW w:w="15912" w:type="dxa"/>
            <w:gridSpan w:val="5"/>
          </w:tcPr>
          <w:p w:rsidR="00792F51" w:rsidRPr="00792F51" w:rsidRDefault="00792F51" w:rsidP="00792F51">
            <w:pPr>
              <w:spacing w:before="122"/>
              <w:ind w:left="55" w:righ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ЯНВАРЬ</w:t>
            </w:r>
          </w:p>
        </w:tc>
      </w:tr>
      <w:tr w:rsidR="00792F51" w:rsidRPr="00792F51" w:rsidTr="00792F51">
        <w:trPr>
          <w:trHeight w:val="1301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Информационное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Состояние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школьного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4"/>
              </w:rPr>
              <w:t>сайта</w:t>
            </w:r>
            <w:proofErr w:type="spellEnd"/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состояние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сайта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школы на соответствие требованиям законодательства РФ и актуальность размещенной информации по ГИА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left="76" w:right="2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 по УВР,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технический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специалист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17" w:line="242" w:lineRule="auto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Анализ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состояния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сайта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школы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</w:p>
        </w:tc>
      </w:tr>
      <w:tr w:rsidR="00792F51" w:rsidRPr="00792F51" w:rsidTr="00792F51">
        <w:trPr>
          <w:trHeight w:val="613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3" w:line="252" w:lineRule="exact"/>
              <w:ind w:left="72" w:right="699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 обучения на дому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3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организовали обучение на дому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3" w:line="252" w:lineRule="exact"/>
              <w:ind w:left="76" w:right="54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13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 проверки отражены в справке по итогам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дому</w:t>
            </w:r>
          </w:p>
        </w:tc>
      </w:tr>
      <w:tr w:rsidR="00792F51" w:rsidRPr="00792F51" w:rsidTr="00792F51">
        <w:trPr>
          <w:trHeight w:val="1301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 w:right="51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Мониторинг</w:t>
            </w:r>
            <w:r w:rsidRPr="00792F51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 уровне СОО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 w:right="11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Проанализировать, как ученики достигают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личностных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на уровне СОО, как педагоги реализуют программу развития УУД на уровне СОО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line="242" w:lineRule="auto"/>
              <w:ind w:right="543"/>
              <w:rPr>
                <w:rFonts w:ascii="Times New Roman" w:eastAsia="Times New Roman" w:hAnsi="Times New Roman" w:cs="Times New Roman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b/>
              </w:rPr>
              <w:t>З</w:t>
            </w:r>
            <w:r w:rsidRPr="00792F51">
              <w:rPr>
                <w:rFonts w:ascii="Times New Roman" w:eastAsia="Times New Roman" w:hAnsi="Times New Roman" w:cs="Times New Roman"/>
              </w:rPr>
              <w:t>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17"/>
              <w:ind w:left="80" w:right="52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Контроль достижения 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уровне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СОО отражен в справке по итогам мониторинга личностных результатов учеников и справке по итогам мониторинга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</w:p>
          <w:p w:rsidR="00792F51" w:rsidRPr="00792F51" w:rsidRDefault="00792F51" w:rsidP="00792F51">
            <w:pPr>
              <w:spacing w:line="239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уровне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>СОО</w:t>
            </w:r>
          </w:p>
        </w:tc>
      </w:tr>
      <w:tr w:rsidR="00792F51" w:rsidRPr="00792F51" w:rsidTr="00792F51">
        <w:trPr>
          <w:trHeight w:val="1301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 w:right="26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консультаций по учебным предметам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педагоги организовали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проводят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консультации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 учебным предметам, которые ученики сдают на ГИА: графики и посещаемость</w:t>
            </w:r>
          </w:p>
          <w:p w:rsidR="00792F51" w:rsidRPr="00792F51" w:rsidRDefault="00792F51" w:rsidP="00792F51">
            <w:pPr>
              <w:spacing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консультаций</w:t>
            </w:r>
            <w:proofErr w:type="spellEnd"/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17"/>
              <w:ind w:left="80" w:right="8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Проверка организации консультаций по учебным предметам </w:t>
            </w:r>
          </w:p>
        </w:tc>
      </w:tr>
      <w:tr w:rsidR="00792F51" w:rsidRPr="00792F51" w:rsidTr="00792F51">
        <w:trPr>
          <w:trHeight w:val="1218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Подготовка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учеников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 работу учителей по подготовке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предметам, оценить образовательные результаты учеников и их динамику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56" w:lineRule="auto"/>
              <w:ind w:left="76" w:right="16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17" w:line="268" w:lineRule="auto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подготовки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</w:p>
        </w:tc>
      </w:tr>
      <w:tr w:rsidR="00792F51" w:rsidRPr="00792F51" w:rsidTr="00792F51">
        <w:trPr>
          <w:trHeight w:val="1218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517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психолого-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педагогического сопровождения образовательной</w:t>
            </w:r>
          </w:p>
          <w:p w:rsidR="00792F51" w:rsidRPr="00792F51" w:rsidRDefault="00792F51" w:rsidP="00792F51">
            <w:pPr>
              <w:spacing w:line="240" w:lineRule="exact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69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организацию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психолого-педагогического сопровождения образовательной деятельности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416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психолого-педагогического сопровождения образовательной деятельности от</w:t>
            </w:r>
          </w:p>
        </w:tc>
      </w:tr>
    </w:tbl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920"/>
      </w:tblGrid>
      <w:tr w:rsidR="00792F51" w:rsidRPr="00792F51" w:rsidTr="00792F51">
        <w:trPr>
          <w:trHeight w:val="561"/>
        </w:trPr>
        <w:tc>
          <w:tcPr>
            <w:tcW w:w="16416" w:type="dxa"/>
            <w:gridSpan w:val="5"/>
          </w:tcPr>
          <w:p w:rsidR="00792F51" w:rsidRPr="00792F51" w:rsidRDefault="00792F51" w:rsidP="00792F51">
            <w:pPr>
              <w:spacing w:before="118"/>
              <w:ind w:left="55" w:righ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ФЕВРАЛЬ</w:t>
            </w:r>
          </w:p>
        </w:tc>
      </w:tr>
      <w:tr w:rsidR="00792F51" w:rsidRPr="00792F51" w:rsidTr="00792F51">
        <w:trPr>
          <w:trHeight w:val="1300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Преподавание предметов учебного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плана,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которым проводятся ВПР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Посетить уроки, чтобы проконтролировать,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учли результаты ВПР в работе и включили сложные задания в уроки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42" w:lineRule="auto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792F51" w:rsidRPr="00792F51" w:rsidRDefault="00792F51" w:rsidP="00792F51">
            <w:pPr>
              <w:spacing w:before="117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преподавания предметов учебного плана,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которым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проводится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ВПР</w:t>
            </w:r>
          </w:p>
        </w:tc>
      </w:tr>
      <w:tr w:rsidR="00792F51" w:rsidRPr="00792F51" w:rsidTr="00792F51">
        <w:trPr>
          <w:trHeight w:val="629"/>
        </w:trPr>
        <w:tc>
          <w:tcPr>
            <w:tcW w:w="2288" w:type="dxa"/>
          </w:tcPr>
          <w:p w:rsidR="00792F51" w:rsidRPr="00792F51" w:rsidRDefault="00792F51" w:rsidP="00792F51">
            <w:pPr>
              <w:spacing w:before="105" w:line="252" w:lineRule="exact"/>
              <w:ind w:left="76" w:right="8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Материально-</w:t>
            </w:r>
            <w:r w:rsidRPr="00792F51">
              <w:rPr>
                <w:rFonts w:ascii="Times New Roman" w:eastAsia="Times New Roman" w:hAnsi="Times New Roman" w:cs="Times New Roman"/>
                <w:spacing w:val="-2"/>
              </w:rPr>
              <w:t>техническое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05" w:line="252" w:lineRule="exact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Доступ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сети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интернет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05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доступ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сети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интернет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05" w:line="252" w:lineRule="exact"/>
              <w:ind w:left="76" w:right="54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Учитель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информатики</w:t>
            </w:r>
            <w:proofErr w:type="spellEnd"/>
          </w:p>
        </w:tc>
        <w:tc>
          <w:tcPr>
            <w:tcW w:w="4920" w:type="dxa"/>
          </w:tcPr>
          <w:p w:rsidR="00792F51" w:rsidRPr="00792F51" w:rsidRDefault="00792F51" w:rsidP="00792F51">
            <w:pPr>
              <w:spacing w:before="105" w:line="252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Результаты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контроля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</w:p>
        </w:tc>
      </w:tr>
      <w:tr w:rsidR="00792F51" w:rsidRPr="00792F51" w:rsidTr="00792F51">
        <w:trPr>
          <w:trHeight w:val="1892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9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Преподавание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 которым возникло отставание по итогам первого полугодия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Посетить уроки, по которым возникло отставание по итогам первого полугодия, проверить, как педагоги восполняют пропущенные занятия, как работают со слабоуспевающими учениками.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Дать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рекомендации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устранению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дефицитов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в</w:t>
            </w:r>
          </w:p>
          <w:p w:rsidR="00792F51" w:rsidRPr="00792F51" w:rsidRDefault="00792F51" w:rsidP="00792F51">
            <w:pPr>
              <w:spacing w:line="234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работе</w:t>
            </w:r>
            <w:proofErr w:type="spellEnd"/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 w:line="256" w:lineRule="auto"/>
              <w:ind w:left="76" w:right="16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920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преподавания предметов, по которым возникло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отставание</w:t>
            </w:r>
          </w:p>
        </w:tc>
      </w:tr>
      <w:tr w:rsidR="00792F51" w:rsidRPr="00792F51" w:rsidTr="00792F51">
        <w:trPr>
          <w:trHeight w:val="1047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итогового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собеседования</w:t>
            </w:r>
            <w:proofErr w:type="spellEnd"/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09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Организовать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провести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итоговое собеседование, проанализировать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результаты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920" w:type="dxa"/>
          </w:tcPr>
          <w:p w:rsidR="00792F51" w:rsidRPr="00792F51" w:rsidRDefault="00792F51" w:rsidP="00792F51">
            <w:pPr>
              <w:spacing w:before="109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 результатов итогового собеседования отражен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аналитической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результатах итогового собеседования</w:t>
            </w:r>
          </w:p>
        </w:tc>
      </w:tr>
      <w:tr w:rsidR="00792F51" w:rsidRPr="00792F51" w:rsidTr="00792F51">
        <w:trPr>
          <w:trHeight w:val="1047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Мониторинг 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 учеников на уровне ООО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5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достигают 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на уровне ООО, как педагоги реализуют программу развития УУД на уровне ООО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5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Руководители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ШМО,</w:t>
            </w:r>
          </w:p>
          <w:p w:rsidR="00792F51" w:rsidRPr="00792F51" w:rsidRDefault="00792F51" w:rsidP="00792F51">
            <w:pPr>
              <w:spacing w:before="2"/>
              <w:ind w:left="76" w:right="43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УВР</w:t>
            </w:r>
          </w:p>
        </w:tc>
        <w:tc>
          <w:tcPr>
            <w:tcW w:w="4920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Контроль достижения личностных и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результатов на уровне ООО отражен в справке по итогам мониторинга личностных результатов учеников и справке по итогам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мониторинга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lang w:val="ru-RU"/>
              </w:rPr>
              <w:t>метапредметных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</w:p>
          <w:p w:rsidR="00792F51" w:rsidRPr="00792F51" w:rsidRDefault="00792F51" w:rsidP="00792F51">
            <w:pPr>
              <w:spacing w:line="239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учеников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уровне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ООО</w:t>
            </w:r>
          </w:p>
        </w:tc>
      </w:tr>
    </w:tbl>
    <w:p w:rsidR="00792F51" w:rsidRPr="00792F51" w:rsidRDefault="00792F51" w:rsidP="00792F51">
      <w:pPr>
        <w:widowControl w:val="0"/>
        <w:autoSpaceDE w:val="0"/>
        <w:autoSpaceDN w:val="0"/>
        <w:spacing w:before="121" w:after="0" w:line="240" w:lineRule="exact"/>
        <w:ind w:left="76"/>
        <w:rPr>
          <w:rFonts w:ascii="Times New Roman" w:eastAsia="Times New Roman" w:hAnsi="Times New Roman" w:cs="Times New Roman"/>
        </w:rPr>
        <w:sectPr w:rsidR="00792F51" w:rsidRPr="00792F51">
          <w:pgSz w:w="16840" w:h="11910" w:orient="landscape"/>
          <w:pgMar w:top="260" w:right="141" w:bottom="280" w:left="141" w:header="720" w:footer="720" w:gutter="0"/>
          <w:cols w:space="720"/>
        </w:sectPr>
      </w:pPr>
    </w:p>
    <w:p w:rsidR="00792F51" w:rsidRPr="00792F51" w:rsidRDefault="00792F51" w:rsidP="00792F5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8"/>
        <w:gridCol w:w="2924"/>
        <w:gridCol w:w="4184"/>
        <w:gridCol w:w="2100"/>
        <w:gridCol w:w="4558"/>
      </w:tblGrid>
      <w:tr w:rsidR="00792F51" w:rsidRPr="00792F51" w:rsidTr="00792F51">
        <w:trPr>
          <w:trHeight w:val="564"/>
        </w:trPr>
        <w:tc>
          <w:tcPr>
            <w:tcW w:w="16054" w:type="dxa"/>
            <w:gridSpan w:val="5"/>
          </w:tcPr>
          <w:p w:rsidR="00792F51" w:rsidRPr="00792F51" w:rsidRDefault="00792F51" w:rsidP="00792F51">
            <w:pPr>
              <w:spacing w:before="122"/>
              <w:ind w:left="55" w:right="4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МАРТ</w:t>
            </w:r>
          </w:p>
        </w:tc>
      </w:tr>
      <w:tr w:rsidR="00792F51" w:rsidRPr="00792F51" w:rsidTr="00792F51">
        <w:trPr>
          <w:trHeight w:val="1644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55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Соответствие записей в классных журналах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тематическим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планированиям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 программ учебных</w:t>
            </w:r>
          </w:p>
          <w:p w:rsidR="00792F51" w:rsidRPr="00792F51" w:rsidRDefault="00792F51" w:rsidP="00792F51">
            <w:pPr>
              <w:spacing w:line="239" w:lineRule="exact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предметов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курсов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3-</w:t>
            </w:r>
            <w:r w:rsidRPr="00792F51">
              <w:rPr>
                <w:rFonts w:ascii="Times New Roman" w:eastAsia="Times New Roman" w:hAnsi="Times New Roman" w:cs="Times New Roman"/>
                <w:spacing w:val="-10"/>
              </w:rPr>
              <w:t>ю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соответствуют ли записи в журналах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учебным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предметам,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курсам тематическим планированиям рабочих программ учебных предметов, курсов за 3ю четверть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предметам,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курсам за 3-ю четверть соответствуют тематическим планированиям рабочих программ учебных предметов, курсов</w:t>
            </w:r>
          </w:p>
        </w:tc>
      </w:tr>
      <w:tr w:rsidR="00792F51" w:rsidRPr="00792F51" w:rsidTr="00792F51">
        <w:trPr>
          <w:trHeight w:val="1644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 w:right="9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Нормативно-</w:t>
            </w:r>
            <w:r w:rsidRPr="00792F51">
              <w:rPr>
                <w:rFonts w:ascii="Times New Roman" w:eastAsia="Times New Roman" w:hAnsi="Times New Roman" w:cs="Times New Roman"/>
                <w:spacing w:val="-2"/>
              </w:rPr>
              <w:t>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207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Соответствие записей в журналах внеурочной деятельности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тематическим планированиям рабочих программ внеурочной</w:t>
            </w:r>
          </w:p>
          <w:p w:rsidR="00792F51" w:rsidRPr="00792F51" w:rsidRDefault="00792F51" w:rsidP="00792F51">
            <w:pPr>
              <w:spacing w:line="239" w:lineRule="exact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3-ю</w:t>
            </w:r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четверть</w:t>
            </w:r>
            <w:proofErr w:type="spellEnd"/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соответствуют ли записи в журналах внеурочной деятельности тематическим планированиям рабочих программ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3-ю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right="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 w:right="97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3-ю четверть соответствуют тематическим планированиям рабочих программ внеурочной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</w:tr>
      <w:tr w:rsidR="00792F51" w:rsidRPr="00792F51" w:rsidTr="00792F51">
        <w:trPr>
          <w:trHeight w:val="1553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 w:line="276" w:lineRule="auto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Соответствие записей в журналах дополнительного образования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планам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дополнительного</w:t>
            </w:r>
          </w:p>
          <w:p w:rsidR="00792F51" w:rsidRPr="00792F51" w:rsidRDefault="00792F51" w:rsidP="00792F51">
            <w:pPr>
              <w:spacing w:line="252" w:lineRule="exact"/>
              <w:ind w:left="7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образования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 xml:space="preserve">3-ю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четверть</w:t>
            </w:r>
            <w:proofErr w:type="spellEnd"/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соответствуют ли записи в журналах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 учебным планам дополнительного образования за 3-ю четверть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right="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 за 3-ю четверть соответствуют учебным планам дополнительного образования</w:t>
            </w:r>
          </w:p>
        </w:tc>
      </w:tr>
      <w:tr w:rsidR="00792F51" w:rsidRPr="00792F51" w:rsidTr="00792F51">
        <w:trPr>
          <w:trHeight w:val="1136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09" w:line="252" w:lineRule="exact"/>
              <w:ind w:left="72" w:right="38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учебных предметов,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курсов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3-й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 w:right="38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 курсов в 3-й четверти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09"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реализации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 предметов, курсов в 3-й четверти отражена в справке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 программ учебных предметов</w:t>
            </w:r>
          </w:p>
        </w:tc>
      </w:tr>
      <w:tr w:rsidR="00792F51" w:rsidRPr="00792F51" w:rsidTr="00792F51">
        <w:trPr>
          <w:trHeight w:val="1389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 w:right="9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внеурочной деятельности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3-й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четверти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 программ внеурочной деятельности в 3-й четверти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right="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 w:right="17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объема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 программ внеурочной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3-й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четверти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 в справке по итогам контроля качества</w:t>
            </w:r>
          </w:p>
          <w:p w:rsidR="00792F51" w:rsidRPr="00792F51" w:rsidRDefault="00792F51" w:rsidP="00792F51">
            <w:pPr>
              <w:spacing w:line="252" w:lineRule="exact"/>
              <w:ind w:left="80" w:right="72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внеурочной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</w:tr>
      <w:tr w:rsidR="00792F51" w:rsidRPr="00792F51" w:rsidTr="00792F51">
        <w:trPr>
          <w:trHeight w:val="1389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промежуточной</w:t>
            </w:r>
          </w:p>
          <w:p w:rsidR="00792F51" w:rsidRPr="00792F51" w:rsidRDefault="00792F51" w:rsidP="00792F51">
            <w:pPr>
              <w:spacing w:line="252" w:lineRule="exact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3-й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четверти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результаты</w:t>
            </w:r>
          </w:p>
          <w:p w:rsidR="00792F51" w:rsidRPr="00792F51" w:rsidRDefault="00792F51" w:rsidP="00792F51">
            <w:pPr>
              <w:spacing w:line="252" w:lineRule="exact"/>
              <w:ind w:left="80" w:right="16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3-ю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42" w:lineRule="auto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аттестации</w:t>
            </w:r>
          </w:p>
          <w:p w:rsidR="00792F51" w:rsidRPr="00792F51" w:rsidRDefault="00792F51" w:rsidP="00792F51">
            <w:pPr>
              <w:spacing w:line="252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3-ю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четверть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 промежуточной аттестации за четверть</w:t>
            </w:r>
          </w:p>
        </w:tc>
      </w:tr>
      <w:tr w:rsidR="00792F51" w:rsidRPr="00792F51" w:rsidTr="00792F51">
        <w:trPr>
          <w:trHeight w:val="1389"/>
        </w:trPr>
        <w:tc>
          <w:tcPr>
            <w:tcW w:w="2288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21"/>
              <w:ind w:left="72" w:right="157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Организация работы со слабоуспевающими и неуспевающими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учениками, учениками группы риска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 работу педагогов со слабоуспевающими и неуспевающими учениками, учениками группы риска по реализации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дорожных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карт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ликвидации пробелов в знаниях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21"/>
              <w:ind w:left="76" w:right="41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21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слабоуспевающими и неуспевающими учениками, учениками группы риска отражена в справке по итогам контроля работы с неуспевающими и слабоуспевающими учениками и справке по итогам контроля</w:t>
            </w:r>
          </w:p>
          <w:p w:rsidR="00792F51" w:rsidRPr="00792F51" w:rsidRDefault="00792F51" w:rsidP="00792F51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педагога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учениками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группы</w:t>
            </w:r>
            <w:r w:rsidRPr="00792F51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риск</w:t>
            </w:r>
            <w:bookmarkStart w:id="0" w:name="_GoBack"/>
            <w:bookmarkEnd w:id="0"/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а</w:t>
            </w:r>
          </w:p>
        </w:tc>
      </w:tr>
      <w:tr w:rsidR="00792F51" w:rsidRPr="00792F51" w:rsidTr="00792F51">
        <w:trPr>
          <w:trHeight w:val="1389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Кадровое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/>
              <w:ind w:left="72" w:right="29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Организация работы классных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руководителей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 учителей-предметников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воспитанию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 w:right="35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 воспитательную работу классных руководителей и учителей-предметников за 3-ю</w:t>
            </w:r>
            <w:r w:rsidRPr="00792F51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четверть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Проверка воспитательной работы классных руководителей и учителей-предметников за 3-ю четверть </w:t>
            </w:r>
          </w:p>
        </w:tc>
      </w:tr>
      <w:tr w:rsidR="00792F51" w:rsidRPr="00792F51" w:rsidTr="00792F51">
        <w:trPr>
          <w:trHeight w:val="1389"/>
        </w:trPr>
        <w:tc>
          <w:tcPr>
            <w:tcW w:w="2288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924" w:type="dxa"/>
          </w:tcPr>
          <w:p w:rsidR="00792F51" w:rsidRPr="00792F51" w:rsidRDefault="00792F51" w:rsidP="00792F51">
            <w:pPr>
              <w:spacing w:before="117" w:line="249" w:lineRule="auto"/>
              <w:ind w:left="7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Работа классных руководителей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родителями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учеников</w:t>
            </w:r>
          </w:p>
        </w:tc>
        <w:tc>
          <w:tcPr>
            <w:tcW w:w="4184" w:type="dxa"/>
          </w:tcPr>
          <w:p w:rsidR="00792F51" w:rsidRPr="00792F51" w:rsidRDefault="00792F51" w:rsidP="00792F51">
            <w:pPr>
              <w:spacing w:before="117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организацию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 классных руководителей с родителями учеников: проведение родительских собраний, информирование, консультирование, функционирование родительских комитетов и др.</w:t>
            </w:r>
          </w:p>
        </w:tc>
        <w:tc>
          <w:tcPr>
            <w:tcW w:w="2100" w:type="dxa"/>
          </w:tcPr>
          <w:p w:rsidR="00792F51" w:rsidRPr="00792F51" w:rsidRDefault="00792F51" w:rsidP="00792F51">
            <w:pPr>
              <w:spacing w:before="117" w:line="273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ВР, руководитель ШМО</w:t>
            </w:r>
          </w:p>
          <w:p w:rsidR="00792F51" w:rsidRPr="00792F51" w:rsidRDefault="00792F51" w:rsidP="00792F51">
            <w:pPr>
              <w:spacing w:before="3"/>
              <w:ind w:left="76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классных руководителей, педагог-психолог,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социальный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</w:t>
            </w:r>
          </w:p>
        </w:tc>
        <w:tc>
          <w:tcPr>
            <w:tcW w:w="4558" w:type="dxa"/>
          </w:tcPr>
          <w:p w:rsidR="00792F51" w:rsidRPr="00792F51" w:rsidRDefault="00792F51" w:rsidP="00792F51">
            <w:pPr>
              <w:spacing w:before="117" w:line="273" w:lineRule="auto"/>
              <w:ind w:left="72" w:right="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Родительские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собрания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проводятся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соответствии с циклограммой родительских собраний на учебный год, их итоги отражены в протоколах родительских собраний.</w:t>
            </w:r>
          </w:p>
          <w:p w:rsidR="00792F51" w:rsidRPr="00792F51" w:rsidRDefault="00792F51" w:rsidP="00792F51">
            <w:pPr>
              <w:spacing w:before="6" w:line="276" w:lineRule="auto"/>
              <w:ind w:left="72" w:right="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Работа родительского комитета проходит в соответствии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планом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родительского комитета классного коллектива.</w:t>
            </w:r>
          </w:p>
          <w:p w:rsidR="00792F51" w:rsidRPr="00792F51" w:rsidRDefault="00792F51" w:rsidP="00792F51">
            <w:pPr>
              <w:spacing w:line="252" w:lineRule="exact"/>
              <w:ind w:left="72" w:right="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Индивидуальные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консультации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родителей,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их информирование проводятся регулярно</w:t>
            </w:r>
          </w:p>
        </w:tc>
      </w:tr>
    </w:tbl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64"/>
        <w:gridCol w:w="2836"/>
        <w:gridCol w:w="3996"/>
        <w:gridCol w:w="2108"/>
        <w:gridCol w:w="8"/>
        <w:gridCol w:w="4400"/>
      </w:tblGrid>
      <w:tr w:rsidR="00792F51" w:rsidRPr="00792F51" w:rsidTr="00792F51">
        <w:trPr>
          <w:trHeight w:val="565"/>
        </w:trPr>
        <w:tc>
          <w:tcPr>
            <w:tcW w:w="15912" w:type="dxa"/>
            <w:gridSpan w:val="6"/>
          </w:tcPr>
          <w:p w:rsidR="00792F51" w:rsidRPr="00792F51" w:rsidRDefault="00792F51" w:rsidP="00792F51">
            <w:pPr>
              <w:spacing w:before="118"/>
              <w:ind w:left="55" w:right="4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АПРЕЛЬ</w:t>
            </w:r>
          </w:p>
        </w:tc>
      </w:tr>
      <w:tr w:rsidR="00792F51" w:rsidRPr="00792F51" w:rsidTr="00792F51">
        <w:trPr>
          <w:trHeight w:val="880"/>
        </w:trPr>
        <w:tc>
          <w:tcPr>
            <w:tcW w:w="2564" w:type="dxa"/>
          </w:tcPr>
          <w:p w:rsidR="00792F51" w:rsidRPr="00792F51" w:rsidRDefault="00792F51" w:rsidP="00792F51">
            <w:pPr>
              <w:spacing w:before="118"/>
              <w:ind w:left="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48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 работы по профилактике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="008F29E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унижения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114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работу по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профилактике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буллинга</w:t>
            </w:r>
            <w:proofErr w:type="spellEnd"/>
          </w:p>
        </w:tc>
        <w:tc>
          <w:tcPr>
            <w:tcW w:w="2108" w:type="dxa"/>
          </w:tcPr>
          <w:p w:rsidR="00792F51" w:rsidRPr="00792F51" w:rsidRDefault="00792F51" w:rsidP="00792F51">
            <w:pPr>
              <w:spacing w:before="121"/>
              <w:ind w:left="13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408" w:type="dxa"/>
            <w:gridSpan w:val="2"/>
          </w:tcPr>
          <w:p w:rsidR="00792F51" w:rsidRPr="00792F51" w:rsidRDefault="00792F51" w:rsidP="00792F51">
            <w:pPr>
              <w:spacing w:before="105" w:line="252" w:lineRule="exact"/>
              <w:ind w:left="84" w:right="72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отражены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справке по итогам работы по профилактике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буллинга</w:t>
            </w:r>
            <w:proofErr w:type="spellEnd"/>
          </w:p>
        </w:tc>
      </w:tr>
      <w:tr w:rsidR="00792F51" w:rsidRPr="00792F51" w:rsidTr="00792F51">
        <w:trPr>
          <w:trHeight w:val="2657"/>
        </w:trPr>
        <w:tc>
          <w:tcPr>
            <w:tcW w:w="2564" w:type="dxa"/>
          </w:tcPr>
          <w:p w:rsidR="00792F51" w:rsidRPr="00792F51" w:rsidRDefault="00792F51" w:rsidP="00792F51">
            <w:pPr>
              <w:spacing w:before="118"/>
              <w:ind w:left="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32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организации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внеурочной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91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Оценить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организации и проведения внеурочных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занятий</w:t>
            </w:r>
          </w:p>
        </w:tc>
        <w:tc>
          <w:tcPr>
            <w:tcW w:w="2108" w:type="dxa"/>
          </w:tcPr>
          <w:p w:rsidR="00792F51" w:rsidRPr="00792F51" w:rsidRDefault="00792F51" w:rsidP="00792F51">
            <w:pPr>
              <w:spacing w:before="121"/>
              <w:ind w:left="76" w:right="528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408" w:type="dxa"/>
            <w:gridSpan w:val="2"/>
          </w:tcPr>
          <w:p w:rsidR="00792F51" w:rsidRPr="00792F51" w:rsidRDefault="00792F51" w:rsidP="00792F51">
            <w:pPr>
              <w:spacing w:before="121" w:line="252" w:lineRule="exact"/>
              <w:ind w:left="8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отражены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справках:</w:t>
            </w:r>
          </w:p>
          <w:p w:rsidR="00792F51" w:rsidRPr="00792F51" w:rsidRDefault="00792F51" w:rsidP="00792F51">
            <w:pPr>
              <w:numPr>
                <w:ilvl w:val="0"/>
                <w:numId w:val="2"/>
              </w:numPr>
              <w:tabs>
                <w:tab w:val="left" w:pos="804"/>
              </w:tabs>
              <w:ind w:right="22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 внеурочных занятий по обновленному ФГОС НОО и ФОП;</w:t>
            </w:r>
          </w:p>
          <w:p w:rsidR="00792F51" w:rsidRPr="00792F51" w:rsidRDefault="00792F51" w:rsidP="00792F51">
            <w:pPr>
              <w:numPr>
                <w:ilvl w:val="0"/>
                <w:numId w:val="2"/>
              </w:numPr>
              <w:tabs>
                <w:tab w:val="left" w:pos="804"/>
              </w:tabs>
              <w:ind w:right="22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 внеурочных занятий по обновленному ФГОС ООО и ФОП;</w:t>
            </w:r>
          </w:p>
          <w:p w:rsidR="00792F51" w:rsidRPr="00792F51" w:rsidRDefault="00792F51" w:rsidP="00792F51">
            <w:pPr>
              <w:numPr>
                <w:ilvl w:val="0"/>
                <w:numId w:val="2"/>
              </w:numPr>
              <w:tabs>
                <w:tab w:val="left" w:pos="804"/>
              </w:tabs>
              <w:spacing w:line="252" w:lineRule="exact"/>
              <w:ind w:right="22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справка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 внеурочных занятий по обновленному ФГОС СОО и ФОП</w:t>
            </w:r>
          </w:p>
        </w:tc>
      </w:tr>
      <w:tr w:rsidR="00792F51" w:rsidRPr="00792F51" w:rsidTr="00792F51">
        <w:trPr>
          <w:trHeight w:val="1482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/>
              <w:ind w:left="76"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 тетрадей для контрольных работ на предмет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периодичности выполнения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над</w:t>
            </w:r>
          </w:p>
          <w:p w:rsidR="00792F51" w:rsidRPr="00792F51" w:rsidRDefault="00792F51" w:rsidP="00792F51">
            <w:pPr>
              <w:spacing w:line="236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ошибками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7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учителя корректируют знания учеников с помощью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ошибками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после проведения контрольных работ</w:t>
            </w:r>
          </w:p>
        </w:tc>
        <w:tc>
          <w:tcPr>
            <w:tcW w:w="2108" w:type="dxa"/>
          </w:tcPr>
          <w:p w:rsidR="00792F51" w:rsidRPr="00792F51" w:rsidRDefault="00792F51" w:rsidP="00792F51">
            <w:pPr>
              <w:spacing w:before="117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408" w:type="dxa"/>
            <w:gridSpan w:val="2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тетрадей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контрольных работ отражен в справке по итогам проверки тетрадей для контрольных работ</w:t>
            </w:r>
          </w:p>
        </w:tc>
      </w:tr>
      <w:tr w:rsidR="00792F51" w:rsidRPr="00792F51" w:rsidTr="00792F51">
        <w:trPr>
          <w:trHeight w:val="1482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 w:line="242" w:lineRule="auto"/>
              <w:ind w:left="76" w:right="799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проектной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3" w:line="261" w:lineRule="auto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проектная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деятельность организована в соответствии с</w:t>
            </w:r>
          </w:p>
          <w:p w:rsidR="00792F51" w:rsidRPr="00792F51" w:rsidRDefault="00792F51" w:rsidP="00792F51">
            <w:pPr>
              <w:spacing w:line="229" w:lineRule="exact"/>
              <w:ind w:left="80"/>
              <w:rPr>
                <w:rFonts w:ascii="Times New Roman" w:eastAsia="Times New Roman" w:hAnsi="Times New Roman" w:cs="Times New Roman"/>
              </w:rPr>
            </w:pPr>
            <w:r w:rsidRPr="00792F51">
              <w:rPr>
                <w:rFonts w:ascii="Times New Roman" w:eastAsia="Times New Roman" w:hAnsi="Times New Roman" w:cs="Times New Roman"/>
              </w:rPr>
              <w:t>ФГОС</w:t>
            </w:r>
            <w:r w:rsidRPr="00792F5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ФОП</w:t>
            </w:r>
          </w:p>
        </w:tc>
        <w:tc>
          <w:tcPr>
            <w:tcW w:w="2108" w:type="dxa"/>
          </w:tcPr>
          <w:p w:rsidR="00792F51" w:rsidRPr="00792F51" w:rsidRDefault="00792F51" w:rsidP="00792F51">
            <w:pPr>
              <w:spacing w:before="117" w:line="242" w:lineRule="auto"/>
              <w:ind w:left="76" w:right="5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408" w:type="dxa"/>
            <w:gridSpan w:val="2"/>
          </w:tcPr>
          <w:p w:rsidR="00792F51" w:rsidRPr="00792F51" w:rsidRDefault="00792F51" w:rsidP="00792F51">
            <w:pPr>
              <w:spacing w:before="117" w:line="242" w:lineRule="auto"/>
              <w:ind w:left="14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отражены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 итогам контроля проектной деятельности</w:t>
            </w:r>
          </w:p>
        </w:tc>
      </w:tr>
      <w:tr w:rsidR="00792F51" w:rsidRPr="00792F51" w:rsidTr="00792F51">
        <w:trPr>
          <w:trHeight w:val="628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05" w:line="252" w:lineRule="exact"/>
              <w:ind w:left="76"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 результатов ВПР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05" w:line="252" w:lineRule="exact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организацию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ВПР, проанализировать результаты</w:t>
            </w:r>
          </w:p>
        </w:tc>
        <w:tc>
          <w:tcPr>
            <w:tcW w:w="2116" w:type="dxa"/>
            <w:gridSpan w:val="2"/>
          </w:tcPr>
          <w:p w:rsidR="00792F51" w:rsidRPr="00792F51" w:rsidRDefault="00792F51" w:rsidP="00792F51">
            <w:pPr>
              <w:spacing w:before="105" w:line="252" w:lineRule="exact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400" w:type="dxa"/>
          </w:tcPr>
          <w:p w:rsidR="00792F51" w:rsidRPr="00792F51" w:rsidRDefault="00792F51" w:rsidP="00792F51">
            <w:pPr>
              <w:spacing w:before="105" w:line="252" w:lineRule="exact"/>
              <w:ind w:left="76" w:right="76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 результатов ВПР отражен в справке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результатам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ВПР</w:t>
            </w:r>
          </w:p>
        </w:tc>
      </w:tr>
      <w:tr w:rsidR="00792F51" w:rsidRPr="00792F51" w:rsidTr="00792F51">
        <w:trPr>
          <w:trHeight w:val="628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Подготовка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учеников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16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Проанализировать,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учителя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готовят к ГИА учеников с разной учебной мотивацией, скорректировать процесс подготовки в оставшееся до конца учебного года время</w:t>
            </w:r>
          </w:p>
        </w:tc>
        <w:tc>
          <w:tcPr>
            <w:tcW w:w="2116" w:type="dxa"/>
            <w:gridSpan w:val="2"/>
          </w:tcPr>
          <w:p w:rsidR="00792F51" w:rsidRPr="00792F51" w:rsidRDefault="00792F51" w:rsidP="00792F51">
            <w:pPr>
              <w:spacing w:before="121" w:line="256" w:lineRule="auto"/>
              <w:ind w:left="76" w:right="1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400" w:type="dxa"/>
          </w:tcPr>
          <w:p w:rsidR="00792F51" w:rsidRPr="00792F51" w:rsidRDefault="00792F51" w:rsidP="00792F51">
            <w:pPr>
              <w:spacing w:before="121" w:line="276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подготовки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</w:p>
        </w:tc>
      </w:tr>
      <w:tr w:rsidR="00792F51" w:rsidRPr="00792F51" w:rsidTr="00792F51">
        <w:trPr>
          <w:trHeight w:val="628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29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Результативность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участия учеников в творческих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конкурсах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31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результативность участия учеников в творческих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конкурсах</w:t>
            </w:r>
          </w:p>
        </w:tc>
        <w:tc>
          <w:tcPr>
            <w:tcW w:w="2116" w:type="dxa"/>
            <w:gridSpan w:val="2"/>
          </w:tcPr>
          <w:p w:rsidR="00792F51" w:rsidRPr="00792F51" w:rsidRDefault="00792F51" w:rsidP="00792F51">
            <w:pPr>
              <w:spacing w:before="121"/>
              <w:ind w:right="3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400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 результативности участия учеников в творческих конкурсах отражена в справке по итогам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учеников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 предметных конкурсах, соревнованиях,</w:t>
            </w:r>
          </w:p>
          <w:p w:rsidR="00792F51" w:rsidRPr="00792F51" w:rsidRDefault="00792F51" w:rsidP="00792F51">
            <w:pPr>
              <w:spacing w:line="236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олимпиадах</w:t>
            </w:r>
            <w:proofErr w:type="spellEnd"/>
          </w:p>
        </w:tc>
      </w:tr>
      <w:tr w:rsidR="00792F51" w:rsidRPr="00792F51" w:rsidTr="00792F51">
        <w:trPr>
          <w:trHeight w:val="1304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83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летней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занятости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учеников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7" w:line="276" w:lineRule="auto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 охват несовершеннолетних полезной деятельностью,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профилактику</w:t>
            </w:r>
          </w:p>
          <w:p w:rsidR="00792F51" w:rsidRPr="00792F51" w:rsidRDefault="00792F51" w:rsidP="00792F51">
            <w:pPr>
              <w:spacing w:before="7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правонарушений</w:t>
            </w:r>
            <w:proofErr w:type="spellEnd"/>
          </w:p>
        </w:tc>
        <w:tc>
          <w:tcPr>
            <w:tcW w:w="2116" w:type="dxa"/>
            <w:gridSpan w:val="2"/>
          </w:tcPr>
          <w:p w:rsidR="00792F51" w:rsidRPr="00792F51" w:rsidRDefault="00792F51" w:rsidP="00792F51">
            <w:pPr>
              <w:spacing w:before="121"/>
              <w:ind w:left="76" w:right="5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ВР, социальный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педагог,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педагог-психолог</w:t>
            </w:r>
          </w:p>
        </w:tc>
        <w:tc>
          <w:tcPr>
            <w:tcW w:w="4400" w:type="dxa"/>
          </w:tcPr>
          <w:p w:rsidR="00792F51" w:rsidRPr="00792F51" w:rsidRDefault="00792F51" w:rsidP="00792F51">
            <w:pPr>
              <w:spacing w:before="121"/>
              <w:ind w:left="76" w:right="349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Классные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руководители,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социальный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 педагог-психолог получили рекомендации по организации летней занятости учеников</w:t>
            </w:r>
          </w:p>
        </w:tc>
      </w:tr>
    </w:tbl>
    <w:p w:rsidR="00792F51" w:rsidRDefault="00792F51"/>
    <w:tbl>
      <w:tblPr>
        <w:tblStyle w:val="TableNormal"/>
        <w:tblW w:w="16196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64"/>
        <w:gridCol w:w="2836"/>
        <w:gridCol w:w="3996"/>
        <w:gridCol w:w="2116"/>
        <w:gridCol w:w="4684"/>
      </w:tblGrid>
      <w:tr w:rsidR="00792F51" w:rsidRPr="00792F51" w:rsidTr="00792F51">
        <w:trPr>
          <w:trHeight w:val="565"/>
        </w:trPr>
        <w:tc>
          <w:tcPr>
            <w:tcW w:w="16196" w:type="dxa"/>
            <w:gridSpan w:val="5"/>
          </w:tcPr>
          <w:p w:rsidR="00792F51" w:rsidRPr="00792F51" w:rsidRDefault="00792F51" w:rsidP="00792F51">
            <w:pPr>
              <w:spacing w:before="122"/>
              <w:ind w:left="55" w:right="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2F51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МАЙ</w:t>
            </w:r>
          </w:p>
        </w:tc>
      </w:tr>
      <w:tr w:rsidR="00792F51" w:rsidRPr="00792F51" w:rsidTr="00792F51">
        <w:trPr>
          <w:trHeight w:val="1896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458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Соответствие записей в классных журналах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тематическим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планированиям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 программ учебных предметов, курсов за</w:t>
            </w:r>
          </w:p>
          <w:p w:rsidR="00792F51" w:rsidRPr="00792F51" w:rsidRDefault="00792F51" w:rsidP="00792F51">
            <w:pPr>
              <w:spacing w:line="238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год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187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соответствуют ли записи в журналах по учебным предметам, курсам тематическим планированиям рабочих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 курсов за учебный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предметам,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курсам за учебный год соответствуют тематическим планированиям рабочих программ учебных предметов, курсов</w:t>
            </w:r>
          </w:p>
        </w:tc>
      </w:tr>
      <w:tr w:rsidR="00792F51" w:rsidRPr="00792F51" w:rsidTr="00792F51">
        <w:trPr>
          <w:trHeight w:val="1893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/>
              <w:ind w:left="76" w:right="11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Соответствие записей в журналах внеурочной деятельности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тематическим планированиям рабочих программ внеурочной</w:t>
            </w:r>
          </w:p>
          <w:p w:rsidR="00792F51" w:rsidRPr="00792F51" w:rsidRDefault="00792F51" w:rsidP="00792F51">
            <w:pPr>
              <w:spacing w:line="252" w:lineRule="exact"/>
              <w:ind w:left="76" w:right="14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4"/>
              </w:rPr>
              <w:t>год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7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соответствуют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ли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 журналах внеурочной деятельности тематическим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планированиям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 программ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 учебный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17"/>
              <w:ind w:right="3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внеурочной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за учебный год соответствуют тематическим планированиям рабочих программ внеурочной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деятельности</w:t>
            </w:r>
          </w:p>
        </w:tc>
      </w:tr>
      <w:tr w:rsidR="00792F51" w:rsidRPr="00792F51" w:rsidTr="00792F51">
        <w:trPr>
          <w:trHeight w:val="1392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15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Соответствие записей в журналах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дополнительного образования учебным планам дополнительного</w:t>
            </w:r>
          </w:p>
          <w:p w:rsidR="00792F51" w:rsidRPr="00792F51" w:rsidRDefault="00792F51" w:rsidP="00792F51">
            <w:pPr>
              <w:spacing w:line="240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образования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год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Проверить, соответствуют ли записи в журналах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 учебным планам дополнительного образования за учебный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right="3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 w:right="8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Записи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журналах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 за учебный год соответствуют учебным планам дополнительного образования</w:t>
            </w:r>
          </w:p>
        </w:tc>
      </w:tr>
      <w:tr w:rsidR="00792F51" w:rsidRPr="00792F51" w:rsidTr="00792F51">
        <w:trPr>
          <w:trHeight w:val="1392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/>
              <w:ind w:left="76"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учебных</w:t>
            </w:r>
          </w:p>
          <w:p w:rsidR="00792F51" w:rsidRPr="00792F51" w:rsidRDefault="00792F51" w:rsidP="00792F51">
            <w:pPr>
              <w:spacing w:line="252" w:lineRule="exact"/>
              <w:ind w:left="76"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курсов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 учебный год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7"/>
              <w:ind w:left="80" w:right="2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предметов, курсов за учебный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17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реализации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рабочих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программ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учебных предметов, курсов за учебный год отражена в</w:t>
            </w:r>
          </w:p>
          <w:p w:rsidR="00792F51" w:rsidRPr="00792F51" w:rsidRDefault="00792F51" w:rsidP="00792F51">
            <w:pPr>
              <w:spacing w:line="252" w:lineRule="exact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качества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 программ учебных предметов</w:t>
            </w:r>
          </w:p>
        </w:tc>
      </w:tr>
      <w:tr w:rsidR="00792F51" w:rsidRPr="00792F51" w:rsidTr="00792F51">
        <w:trPr>
          <w:trHeight w:val="1640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 w:line="273" w:lineRule="auto"/>
              <w:ind w:left="76" w:right="162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Реализация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индивидуального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 и обучения на дому</w:t>
            </w:r>
          </w:p>
          <w:p w:rsidR="00792F51" w:rsidRPr="00792F51" w:rsidRDefault="00792F51" w:rsidP="00792F51">
            <w:pPr>
              <w:spacing w:before="3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во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II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полугодии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 w:line="273" w:lineRule="auto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Проконтролировать, как педагоги организуют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индивидуальное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обучение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792F51" w:rsidRPr="00792F51" w:rsidRDefault="00792F51" w:rsidP="00792F51">
            <w:pPr>
              <w:spacing w:before="3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обучение на дому, как ведут документацию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II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полугодии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 w:right="3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Проверка реализации индивидуального обучения и обучения на дому, ведения документации во </w:t>
            </w:r>
            <w:r w:rsidRPr="00792F51">
              <w:rPr>
                <w:rFonts w:ascii="Times New Roman" w:eastAsia="Times New Roman" w:hAnsi="Times New Roman" w:cs="Times New Roman"/>
              </w:rPr>
              <w:t>II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 полугодии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 организации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индивидуального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справке</w:t>
            </w:r>
          </w:p>
          <w:p w:rsidR="00792F51" w:rsidRPr="00792F51" w:rsidRDefault="00792F51" w:rsidP="00792F51">
            <w:pPr>
              <w:spacing w:line="252" w:lineRule="exact"/>
              <w:ind w:left="76" w:right="46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792F5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организации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на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дому</w:t>
            </w:r>
          </w:p>
        </w:tc>
      </w:tr>
      <w:tr w:rsidR="00792F51" w:rsidRPr="00792F51" w:rsidTr="00792F51">
        <w:trPr>
          <w:trHeight w:val="1388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 внеурочной деятельности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учебный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год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объем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выполнения рабочих программ внеурочной деятельности за учебный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right="3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 w:right="83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объема выполнения рабочих программ внеурочной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год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 в справке по итогам контроля качества выполнения рабочих программ внеурочной</w:t>
            </w:r>
          </w:p>
          <w:p w:rsidR="00792F51" w:rsidRPr="00792F51" w:rsidRDefault="00792F51" w:rsidP="00792F51">
            <w:pPr>
              <w:spacing w:line="236" w:lineRule="exact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  <w:proofErr w:type="spellEnd"/>
          </w:p>
        </w:tc>
      </w:tr>
      <w:tr w:rsidR="00792F51" w:rsidRPr="00792F51" w:rsidTr="00792F51">
        <w:trPr>
          <w:trHeight w:val="1388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  <w:tcBorders>
              <w:top w:val="single" w:sz="4" w:space="0" w:color="000000"/>
            </w:tcBorders>
          </w:tcPr>
          <w:p w:rsidR="00792F51" w:rsidRPr="00792F51" w:rsidRDefault="00792F51" w:rsidP="00792F51">
            <w:pPr>
              <w:spacing w:before="117"/>
              <w:ind w:left="76"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Реализация рабочих программ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воспитания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 календарных планов воспитательной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 уровней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 учебный год</w:t>
            </w:r>
          </w:p>
        </w:tc>
        <w:tc>
          <w:tcPr>
            <w:tcW w:w="3996" w:type="dxa"/>
            <w:tcBorders>
              <w:top w:val="single" w:sz="4" w:space="0" w:color="000000"/>
            </w:tcBorders>
          </w:tcPr>
          <w:p w:rsidR="00792F51" w:rsidRPr="00792F51" w:rsidRDefault="00792F51" w:rsidP="00792F51">
            <w:pPr>
              <w:spacing w:before="117" w:line="276" w:lineRule="auto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результаты,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оценить эффективность работы классных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руководителей.</w:t>
            </w:r>
          </w:p>
          <w:p w:rsidR="00792F51" w:rsidRPr="00792F51" w:rsidRDefault="00792F51" w:rsidP="00792F51">
            <w:pPr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 объем реализации рабочих программ воспитания и календарных планов воспитательной работы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уровней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учебный год, чтобы определить цели и задачи на новый учебный год</w:t>
            </w:r>
          </w:p>
        </w:tc>
        <w:tc>
          <w:tcPr>
            <w:tcW w:w="2116" w:type="dxa"/>
            <w:tcBorders>
              <w:top w:val="single" w:sz="4" w:space="0" w:color="000000"/>
            </w:tcBorders>
          </w:tcPr>
          <w:p w:rsidR="00792F51" w:rsidRPr="00792F51" w:rsidRDefault="00792F51" w:rsidP="00792F51">
            <w:pPr>
              <w:spacing w:before="117" w:line="276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ВР, руководитель ШМО</w:t>
            </w:r>
          </w:p>
          <w:p w:rsidR="00792F51" w:rsidRPr="00792F51" w:rsidRDefault="00792F51" w:rsidP="00792F51">
            <w:pPr>
              <w:spacing w:before="2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классных руководителей</w:t>
            </w:r>
          </w:p>
        </w:tc>
        <w:tc>
          <w:tcPr>
            <w:tcW w:w="4684" w:type="dxa"/>
            <w:tcBorders>
              <w:top w:val="single" w:sz="4" w:space="0" w:color="000000"/>
            </w:tcBorders>
          </w:tcPr>
          <w:p w:rsidR="00792F51" w:rsidRPr="00792F51" w:rsidRDefault="00792F51" w:rsidP="00792F51">
            <w:pPr>
              <w:spacing w:before="117"/>
              <w:ind w:left="76" w:right="3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 объема реализации рабочих программ воспитания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календарных</w:t>
            </w:r>
            <w:r w:rsidRPr="00792F5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планов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воспитательной работы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уровней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 итогам анализа воспитательной работы за</w:t>
            </w:r>
            <w:r w:rsidRPr="00792F51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учебный год</w:t>
            </w:r>
          </w:p>
        </w:tc>
      </w:tr>
      <w:tr w:rsidR="00792F51" w:rsidRPr="00792F51" w:rsidTr="00792F51">
        <w:trPr>
          <w:trHeight w:val="1136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 w:right="4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Организация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дополнительного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образования</w:t>
            </w:r>
            <w:proofErr w:type="spellEnd"/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1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организацию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 школьных объединений дополнительного образования за</w:t>
            </w:r>
          </w:p>
          <w:p w:rsidR="00792F51" w:rsidRPr="00792F51" w:rsidRDefault="00792F51" w:rsidP="00792F51">
            <w:pPr>
              <w:spacing w:before="1"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год</w:t>
            </w:r>
            <w:proofErr w:type="spellEnd"/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 w:right="14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 организации дополнительного образования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год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отражена</w:t>
            </w:r>
            <w:r w:rsidRPr="00792F5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справке по итогам проверки кружковой работы</w:t>
            </w:r>
          </w:p>
        </w:tc>
      </w:tr>
      <w:tr w:rsidR="00792F51" w:rsidRPr="00792F51" w:rsidTr="00792F51">
        <w:trPr>
          <w:trHeight w:val="1136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05" w:line="252" w:lineRule="exact"/>
              <w:ind w:left="76" w:right="49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промежуточной аттестации по итогам учебного года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05" w:line="252" w:lineRule="exact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 результаты промежуточной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аттестации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учебный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05" w:line="252" w:lineRule="exact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промежуточной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аттестации отражен в справке по итогам промежуточной аттестации за учебный год</w:t>
            </w:r>
          </w:p>
        </w:tc>
      </w:tr>
      <w:tr w:rsidR="00792F51" w:rsidRPr="00792F51" w:rsidTr="00792F51">
        <w:trPr>
          <w:trHeight w:val="1136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 ОМО за учебный год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Проанализировать качество работы ОМО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792F5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год.</w:t>
            </w:r>
            <w:r w:rsidRPr="00792F5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Выявить позитивные изменения и проблемы, чтобы спланировать работу на новый</w:t>
            </w:r>
          </w:p>
          <w:p w:rsidR="00792F51" w:rsidRPr="00792F51" w:rsidRDefault="00792F51" w:rsidP="00792F51">
            <w:pPr>
              <w:spacing w:line="23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  <w:spacing w:val="-5"/>
              </w:rPr>
              <w:t>год</w:t>
            </w:r>
            <w:proofErr w:type="spellEnd"/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 w:line="268" w:lineRule="auto"/>
              <w:ind w:left="76" w:right="34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Руководители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ОМО, замдиректора по </w:t>
            </w:r>
            <w:r w:rsidRPr="00792F5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УВР</w:t>
            </w:r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Анализ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работы</w:t>
            </w:r>
            <w:proofErr w:type="spellEnd"/>
            <w:r w:rsidRPr="00792F51">
              <w:rPr>
                <w:rFonts w:ascii="Times New Roman" w:eastAsia="Times New Roman" w:hAnsi="Times New Roman" w:cs="Times New Roman"/>
              </w:rPr>
              <w:t xml:space="preserve"> ОМО</w:t>
            </w:r>
          </w:p>
        </w:tc>
      </w:tr>
      <w:tr w:rsidR="00792F51" w:rsidRPr="00792F51" w:rsidTr="00792F51">
        <w:trPr>
          <w:trHeight w:val="881"/>
        </w:trPr>
        <w:tc>
          <w:tcPr>
            <w:tcW w:w="256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17" w:line="242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Контроль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советника по воспитанию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17" w:line="242" w:lineRule="auto"/>
              <w:ind w:left="80" w:right="31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Оценить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советника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директора по воспитанию за год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17" w:line="242" w:lineRule="auto"/>
              <w:ind w:left="76" w:right="5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Директор</w:t>
            </w:r>
            <w:proofErr w:type="spellEnd"/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17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Анализ работы советника по воспитанию</w:t>
            </w:r>
          </w:p>
        </w:tc>
      </w:tr>
      <w:tr w:rsidR="00792F51" w:rsidRPr="00792F51" w:rsidTr="00792F51">
        <w:trPr>
          <w:trHeight w:val="2321"/>
        </w:trPr>
        <w:tc>
          <w:tcPr>
            <w:tcW w:w="2564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Кадровое</w:t>
            </w:r>
            <w:proofErr w:type="spellEnd"/>
          </w:p>
        </w:tc>
        <w:tc>
          <w:tcPr>
            <w:tcW w:w="2836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 xml:space="preserve">Диагностика уровня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профессиональной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компетентности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</w:p>
        </w:tc>
        <w:tc>
          <w:tcPr>
            <w:tcW w:w="3996" w:type="dxa"/>
          </w:tcPr>
          <w:p w:rsidR="00792F51" w:rsidRPr="00792F51" w:rsidRDefault="00792F51" w:rsidP="00792F5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Провести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диагностику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педагогического коллектива, чтобы выявить динамику роста уровня профессиональной компетентности педагогов</w:t>
            </w:r>
          </w:p>
        </w:tc>
        <w:tc>
          <w:tcPr>
            <w:tcW w:w="2116" w:type="dxa"/>
          </w:tcPr>
          <w:p w:rsidR="00792F51" w:rsidRPr="00792F51" w:rsidRDefault="00792F51" w:rsidP="00792F5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</w:p>
        </w:tc>
        <w:tc>
          <w:tcPr>
            <w:tcW w:w="4684" w:type="dxa"/>
          </w:tcPr>
          <w:p w:rsidR="00792F51" w:rsidRPr="00792F51" w:rsidRDefault="00792F51" w:rsidP="00792F51">
            <w:pPr>
              <w:spacing w:before="121" w:line="273" w:lineRule="auto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Результаты диагностирования членов педагогического</w:t>
            </w:r>
            <w:r w:rsidRPr="00792F5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коллектива</w:t>
            </w:r>
            <w:r w:rsidRPr="00792F5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профессиональной компетентности отражены в таблице анализа соответствия уровня квалификации сотрудников квалификационным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требованиям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92F5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аналитической справке по результатам анкетирования</w:t>
            </w:r>
          </w:p>
          <w:p w:rsidR="00792F51" w:rsidRPr="00792F51" w:rsidRDefault="00792F51" w:rsidP="00792F51">
            <w:pPr>
              <w:spacing w:line="211" w:lineRule="exact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792F51">
              <w:rPr>
                <w:rFonts w:ascii="Times New Roman" w:eastAsia="Times New Roman" w:hAnsi="Times New Roman" w:cs="Times New Roman"/>
                <w:lang w:val="ru-RU"/>
              </w:rPr>
              <w:t>«Самооценка</w:t>
            </w:r>
            <w:r w:rsidRPr="00792F5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педагога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792F51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требованиям</w:t>
            </w:r>
          </w:p>
          <w:p w:rsidR="00792F51" w:rsidRPr="00792F51" w:rsidRDefault="00792F51" w:rsidP="00792F51">
            <w:pPr>
              <w:spacing w:before="3" w:line="236" w:lineRule="exact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профстандарта</w:t>
            </w:r>
            <w:proofErr w:type="spellEnd"/>
            <w:r w:rsidRPr="00792F51">
              <w:rPr>
                <w:rFonts w:ascii="Times New Roman" w:eastAsia="Times New Roman" w:hAnsi="Times New Roman" w:cs="Times New Roman"/>
                <w:spacing w:val="-2"/>
                <w:lang w:val="ru-RU"/>
              </w:rPr>
              <w:t>»</w:t>
            </w:r>
          </w:p>
        </w:tc>
      </w:tr>
    </w:tbl>
    <w:p w:rsidR="00792F51" w:rsidRDefault="00792F51"/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64"/>
        <w:gridCol w:w="2836"/>
        <w:gridCol w:w="3996"/>
        <w:gridCol w:w="2116"/>
        <w:gridCol w:w="4542"/>
      </w:tblGrid>
      <w:tr w:rsidR="00C40A31" w:rsidRPr="00C40A31" w:rsidTr="00C40A31">
        <w:trPr>
          <w:trHeight w:val="561"/>
        </w:trPr>
        <w:tc>
          <w:tcPr>
            <w:tcW w:w="16054" w:type="dxa"/>
            <w:gridSpan w:val="5"/>
          </w:tcPr>
          <w:p w:rsidR="00C40A31" w:rsidRPr="00C40A31" w:rsidRDefault="00C40A31" w:rsidP="00C40A31">
            <w:pPr>
              <w:spacing w:before="122"/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40A3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ИЮНЬ</w:t>
            </w:r>
          </w:p>
        </w:tc>
      </w:tr>
      <w:tr w:rsidR="00C40A31" w:rsidRPr="00C40A31" w:rsidTr="00C40A31">
        <w:trPr>
          <w:trHeight w:val="1644"/>
        </w:trPr>
        <w:tc>
          <w:tcPr>
            <w:tcW w:w="2564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Нормативно-правовое</w:t>
            </w:r>
            <w:proofErr w:type="spellEnd"/>
          </w:p>
        </w:tc>
        <w:tc>
          <w:tcPr>
            <w:tcW w:w="2836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Оформление классного журнала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C40A3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C40A3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 xml:space="preserve">учебного </w:t>
            </w:r>
            <w:r w:rsidRPr="00C40A31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года</w:t>
            </w:r>
          </w:p>
        </w:tc>
        <w:tc>
          <w:tcPr>
            <w:tcW w:w="3996" w:type="dxa"/>
          </w:tcPr>
          <w:p w:rsidR="00C40A31" w:rsidRPr="00C40A31" w:rsidRDefault="00C40A31" w:rsidP="00C40A3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Проверить</w:t>
            </w:r>
            <w:r w:rsidRPr="00C40A3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классные</w:t>
            </w:r>
            <w:r w:rsidRPr="00C40A3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журналы</w:t>
            </w:r>
            <w:r w:rsidRPr="00C40A3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C40A3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итогам учебного года. В том числе классные журналы 9-х, 11-х классов, чтобы проконтролировать выставление итоговых</w:t>
            </w:r>
            <w:r w:rsidRPr="00C40A3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отметок</w:t>
            </w:r>
            <w:r w:rsidRPr="00C40A3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40A3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заполнение</w:t>
            </w:r>
            <w:r w:rsidRPr="00C40A3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сводных</w:t>
            </w:r>
          </w:p>
          <w:p w:rsidR="00C40A31" w:rsidRPr="00C40A31" w:rsidRDefault="00C40A31" w:rsidP="00C40A31">
            <w:pPr>
              <w:spacing w:line="239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ведомостей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после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сдачи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</w:tc>
        <w:tc>
          <w:tcPr>
            <w:tcW w:w="2116" w:type="dxa"/>
          </w:tcPr>
          <w:p w:rsidR="00C40A31" w:rsidRPr="00C40A31" w:rsidRDefault="00C40A31" w:rsidP="00C40A31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4"/>
              </w:rPr>
              <w:t>УВР</w:t>
            </w:r>
          </w:p>
        </w:tc>
        <w:tc>
          <w:tcPr>
            <w:tcW w:w="4542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Проверка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оформления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классных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журналов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40A31" w:rsidRPr="00C40A31" w:rsidTr="00C40A31">
        <w:trPr>
          <w:trHeight w:val="2652"/>
        </w:trPr>
        <w:tc>
          <w:tcPr>
            <w:tcW w:w="2564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C40A3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C40A3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C40A31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за учебный год</w:t>
            </w:r>
          </w:p>
        </w:tc>
        <w:tc>
          <w:tcPr>
            <w:tcW w:w="3996" w:type="dxa"/>
          </w:tcPr>
          <w:p w:rsidR="00C40A31" w:rsidRPr="00C40A31" w:rsidRDefault="00C40A31" w:rsidP="00C40A31">
            <w:pPr>
              <w:spacing w:before="121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Проанализировать</w:t>
            </w:r>
            <w:r w:rsidRPr="00C40A3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C40A3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C40A3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год: реализацию</w:t>
            </w:r>
            <w:r w:rsidRPr="00C40A31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планов</w:t>
            </w:r>
            <w:r w:rsidRPr="00C40A3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C40A3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(ВСОКО,</w:t>
            </w:r>
            <w:r w:rsidRPr="00C40A3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 xml:space="preserve">по работе с высокомотивированными учениками, со слабоуспевающими учениками, методической работы, профильной и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предпрофильной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lang w:val="ru-RU"/>
              </w:rPr>
              <w:t xml:space="preserve"> подготовки, ВШК и т. д.). Выявить позитивную динамику и проблемы, чтобы спланировать работу на новый</w:t>
            </w:r>
          </w:p>
          <w:p w:rsidR="00C40A31" w:rsidRPr="00C40A31" w:rsidRDefault="00C40A31" w:rsidP="00C40A31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C40A31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год</w:t>
            </w:r>
          </w:p>
        </w:tc>
        <w:tc>
          <w:tcPr>
            <w:tcW w:w="2116" w:type="dxa"/>
          </w:tcPr>
          <w:p w:rsidR="00C40A31" w:rsidRPr="00C40A31" w:rsidRDefault="00C40A31" w:rsidP="00C40A31">
            <w:pPr>
              <w:spacing w:before="121"/>
              <w:ind w:left="76" w:right="431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Замдиректора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 УВР, ВР,</w:t>
            </w:r>
          </w:p>
          <w:p w:rsidR="00C40A31" w:rsidRPr="00C40A31" w:rsidRDefault="00C40A31" w:rsidP="00C40A31">
            <w:pPr>
              <w:ind w:left="76" w:right="89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4542" w:type="dxa"/>
          </w:tcPr>
          <w:p w:rsidR="00C40A31" w:rsidRPr="00C40A31" w:rsidRDefault="00C40A31" w:rsidP="00C40A31">
            <w:pPr>
              <w:spacing w:before="121" w:line="530" w:lineRule="auto"/>
              <w:ind w:left="76" w:right="1446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Проверка</w:t>
            </w:r>
            <w:r w:rsidRPr="00C40A3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C40A3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C40A3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отражена: в</w:t>
            </w:r>
            <w:r w:rsidRPr="00C40A3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анализе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работы школы за учебный год</w:t>
            </w:r>
          </w:p>
        </w:tc>
      </w:tr>
      <w:tr w:rsidR="00C40A31" w:rsidRPr="00C40A31" w:rsidTr="00C40A31">
        <w:trPr>
          <w:trHeight w:val="1581"/>
        </w:trPr>
        <w:tc>
          <w:tcPr>
            <w:tcW w:w="2564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Анализ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результатов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</w:tc>
        <w:tc>
          <w:tcPr>
            <w:tcW w:w="3996" w:type="dxa"/>
          </w:tcPr>
          <w:p w:rsidR="00C40A31" w:rsidRPr="00C40A31" w:rsidRDefault="00C40A31" w:rsidP="00C40A31">
            <w:pPr>
              <w:spacing w:before="121"/>
              <w:ind w:left="80" w:right="59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C40A31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C40A31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 сопровождению учеников в период сдачи ГИА, проанализировать результаты ГИА</w:t>
            </w:r>
          </w:p>
        </w:tc>
        <w:tc>
          <w:tcPr>
            <w:tcW w:w="2116" w:type="dxa"/>
          </w:tcPr>
          <w:p w:rsidR="00C40A31" w:rsidRPr="00C40A31" w:rsidRDefault="00C40A31" w:rsidP="00C40A31">
            <w:pPr>
              <w:spacing w:before="121" w:line="256" w:lineRule="auto"/>
              <w:ind w:left="76" w:right="1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УВР</w:t>
            </w:r>
          </w:p>
        </w:tc>
        <w:tc>
          <w:tcPr>
            <w:tcW w:w="4542" w:type="dxa"/>
          </w:tcPr>
          <w:p w:rsidR="00C40A31" w:rsidRPr="00C40A31" w:rsidRDefault="00C40A31" w:rsidP="00C40A31">
            <w:pPr>
              <w:spacing w:before="121"/>
              <w:ind w:left="7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C40A31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C40A31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ГИА</w:t>
            </w:r>
            <w:r w:rsidRPr="00C40A3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отражен</w:t>
            </w:r>
            <w:r w:rsidRPr="00C40A31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в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 xml:space="preserve"> публичном докладе</w:t>
            </w:r>
          </w:p>
        </w:tc>
      </w:tr>
      <w:tr w:rsidR="00C40A31" w:rsidRPr="00C40A31" w:rsidTr="00C40A31">
        <w:trPr>
          <w:trHeight w:val="1137"/>
        </w:trPr>
        <w:tc>
          <w:tcPr>
            <w:tcW w:w="2564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Организационное</w:t>
            </w:r>
            <w:proofErr w:type="spellEnd"/>
          </w:p>
        </w:tc>
        <w:tc>
          <w:tcPr>
            <w:tcW w:w="2836" w:type="dxa"/>
          </w:tcPr>
          <w:p w:rsidR="00C40A31" w:rsidRPr="00C40A31" w:rsidRDefault="00C40A31" w:rsidP="00C40A31">
            <w:pPr>
              <w:spacing w:before="121"/>
              <w:ind w:left="76" w:right="603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полезной занятости учеников в каникулярное время</w:t>
            </w:r>
          </w:p>
        </w:tc>
        <w:tc>
          <w:tcPr>
            <w:tcW w:w="3996" w:type="dxa"/>
          </w:tcPr>
          <w:p w:rsidR="00C40A31" w:rsidRPr="00C40A31" w:rsidRDefault="00C40A31" w:rsidP="00C40A31">
            <w:pPr>
              <w:spacing w:before="121" w:line="242" w:lineRule="auto"/>
              <w:ind w:left="80" w:right="81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Проконтролировать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занятость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учеников в летний период, организацию летней</w:t>
            </w:r>
          </w:p>
          <w:p w:rsidR="00C40A31" w:rsidRPr="00C40A31" w:rsidRDefault="00C40A31" w:rsidP="00C40A31">
            <w:pPr>
              <w:spacing w:line="252" w:lineRule="exact"/>
              <w:ind w:left="80"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оздоровительной кампании и проанализировать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ее</w:t>
            </w:r>
            <w:r w:rsidRPr="00C40A31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проведение</w:t>
            </w:r>
          </w:p>
        </w:tc>
        <w:tc>
          <w:tcPr>
            <w:tcW w:w="2116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42" w:type="dxa"/>
          </w:tcPr>
          <w:p w:rsidR="00C40A31" w:rsidRPr="00C40A31" w:rsidRDefault="00C40A31" w:rsidP="00C40A31">
            <w:pPr>
              <w:spacing w:before="121"/>
              <w:ind w:left="76" w:right="9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Проверка организации полезной занятости учеников в каникулярное время отражена в справке</w:t>
            </w:r>
            <w:r w:rsidRPr="00C40A3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C40A3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итогам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C40A31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летнего</w:t>
            </w:r>
            <w:r w:rsidRPr="00C40A31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лагеря</w:t>
            </w:r>
          </w:p>
        </w:tc>
      </w:tr>
      <w:tr w:rsidR="00C40A31" w:rsidRPr="00C40A31" w:rsidTr="00C40A31">
        <w:trPr>
          <w:trHeight w:val="629"/>
        </w:trPr>
        <w:tc>
          <w:tcPr>
            <w:tcW w:w="2564" w:type="dxa"/>
          </w:tcPr>
          <w:p w:rsidR="00C40A31" w:rsidRPr="00C40A31" w:rsidRDefault="00C40A31" w:rsidP="00C40A31">
            <w:pPr>
              <w:spacing w:before="121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Информационное</w:t>
            </w:r>
            <w:proofErr w:type="spellEnd"/>
          </w:p>
        </w:tc>
        <w:tc>
          <w:tcPr>
            <w:tcW w:w="2836" w:type="dxa"/>
          </w:tcPr>
          <w:p w:rsidR="00C40A31" w:rsidRPr="00C40A31" w:rsidRDefault="00C40A31" w:rsidP="00C40A31">
            <w:pPr>
              <w:tabs>
                <w:tab w:val="left" w:pos="1632"/>
              </w:tabs>
              <w:spacing w:before="105" w:line="252" w:lineRule="exact"/>
              <w:ind w:left="76" w:right="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Контроль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организации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летнего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лагеря</w:t>
            </w:r>
            <w:proofErr w:type="spellEnd"/>
          </w:p>
        </w:tc>
        <w:tc>
          <w:tcPr>
            <w:tcW w:w="3996" w:type="dxa"/>
          </w:tcPr>
          <w:p w:rsidR="00C40A31" w:rsidRPr="00C40A31" w:rsidRDefault="00C40A31" w:rsidP="00C40A31">
            <w:pPr>
              <w:spacing w:before="245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Проверить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работу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летнего</w:t>
            </w:r>
            <w:proofErr w:type="spellEnd"/>
            <w:r w:rsidRPr="00C40A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  <w:spacing w:val="-2"/>
              </w:rPr>
              <w:t>лагеря</w:t>
            </w:r>
            <w:proofErr w:type="spellEnd"/>
          </w:p>
        </w:tc>
        <w:tc>
          <w:tcPr>
            <w:tcW w:w="2116" w:type="dxa"/>
          </w:tcPr>
          <w:p w:rsidR="00C40A31" w:rsidRPr="00C40A31" w:rsidRDefault="00C40A31" w:rsidP="00C40A31">
            <w:pPr>
              <w:spacing w:before="245"/>
              <w:ind w:left="7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Замдиректора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40A31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</w:rPr>
              <w:t>ВР</w:t>
            </w:r>
          </w:p>
        </w:tc>
        <w:tc>
          <w:tcPr>
            <w:tcW w:w="4542" w:type="dxa"/>
          </w:tcPr>
          <w:p w:rsidR="00C40A31" w:rsidRPr="00C40A31" w:rsidRDefault="00C40A31" w:rsidP="00C40A31">
            <w:pPr>
              <w:spacing w:before="105" w:line="252" w:lineRule="exact"/>
              <w:ind w:left="76" w:right="461"/>
              <w:rPr>
                <w:rFonts w:ascii="Times New Roman" w:eastAsia="Times New Roman" w:hAnsi="Times New Roman" w:cs="Times New Roman"/>
                <w:lang w:val="ru-RU"/>
              </w:rPr>
            </w:pPr>
            <w:r w:rsidRPr="00C40A31">
              <w:rPr>
                <w:rFonts w:ascii="Times New Roman" w:eastAsia="Times New Roman" w:hAnsi="Times New Roman" w:cs="Times New Roman"/>
                <w:lang w:val="ru-RU"/>
              </w:rPr>
              <w:t>Результаты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контроля</w:t>
            </w:r>
            <w:r w:rsidRPr="00C40A3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отражены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C40A31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справке</w:t>
            </w:r>
            <w:r w:rsidRPr="00C40A31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lang w:val="ru-RU"/>
              </w:rPr>
              <w:t>по итогам контроля работы летнего лагеря</w:t>
            </w:r>
          </w:p>
        </w:tc>
      </w:tr>
    </w:tbl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p w:rsidR="00792F51" w:rsidRDefault="00792F51"/>
    <w:sectPr w:rsidR="00792F51" w:rsidSect="00D0787D">
      <w:pgSz w:w="16838" w:h="11906" w:orient="landscape"/>
      <w:pgMar w:top="142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73969"/>
    <w:multiLevelType w:val="hybridMultilevel"/>
    <w:tmpl w:val="6EEE01AA"/>
    <w:lvl w:ilvl="0" w:tplc="534ABDCE">
      <w:numFmt w:val="bullet"/>
      <w:lvlText w:val="•"/>
      <w:lvlJc w:val="left"/>
      <w:pPr>
        <w:ind w:left="804" w:hanging="3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9147D42">
      <w:numFmt w:val="bullet"/>
      <w:lvlText w:val="•"/>
      <w:lvlJc w:val="left"/>
      <w:pPr>
        <w:ind w:left="1209" w:hanging="300"/>
      </w:pPr>
      <w:rPr>
        <w:rFonts w:hint="default"/>
        <w:lang w:val="ru-RU" w:eastAsia="en-US" w:bidi="ar-SA"/>
      </w:rPr>
    </w:lvl>
    <w:lvl w:ilvl="2" w:tplc="C5386F14">
      <w:numFmt w:val="bullet"/>
      <w:lvlText w:val="•"/>
      <w:lvlJc w:val="left"/>
      <w:pPr>
        <w:ind w:left="1619" w:hanging="300"/>
      </w:pPr>
      <w:rPr>
        <w:rFonts w:hint="default"/>
        <w:lang w:val="ru-RU" w:eastAsia="en-US" w:bidi="ar-SA"/>
      </w:rPr>
    </w:lvl>
    <w:lvl w:ilvl="3" w:tplc="ED3E0EC8">
      <w:numFmt w:val="bullet"/>
      <w:lvlText w:val="•"/>
      <w:lvlJc w:val="left"/>
      <w:pPr>
        <w:ind w:left="2029" w:hanging="300"/>
      </w:pPr>
      <w:rPr>
        <w:rFonts w:hint="default"/>
        <w:lang w:val="ru-RU" w:eastAsia="en-US" w:bidi="ar-SA"/>
      </w:rPr>
    </w:lvl>
    <w:lvl w:ilvl="4" w:tplc="523EA382">
      <w:numFmt w:val="bullet"/>
      <w:lvlText w:val="•"/>
      <w:lvlJc w:val="left"/>
      <w:pPr>
        <w:ind w:left="2438" w:hanging="300"/>
      </w:pPr>
      <w:rPr>
        <w:rFonts w:hint="default"/>
        <w:lang w:val="ru-RU" w:eastAsia="en-US" w:bidi="ar-SA"/>
      </w:rPr>
    </w:lvl>
    <w:lvl w:ilvl="5" w:tplc="5EE280F2">
      <w:numFmt w:val="bullet"/>
      <w:lvlText w:val="•"/>
      <w:lvlJc w:val="left"/>
      <w:pPr>
        <w:ind w:left="2848" w:hanging="300"/>
      </w:pPr>
      <w:rPr>
        <w:rFonts w:hint="default"/>
        <w:lang w:val="ru-RU" w:eastAsia="en-US" w:bidi="ar-SA"/>
      </w:rPr>
    </w:lvl>
    <w:lvl w:ilvl="6" w:tplc="36D037DC">
      <w:numFmt w:val="bullet"/>
      <w:lvlText w:val="•"/>
      <w:lvlJc w:val="left"/>
      <w:pPr>
        <w:ind w:left="3258" w:hanging="300"/>
      </w:pPr>
      <w:rPr>
        <w:rFonts w:hint="default"/>
        <w:lang w:val="ru-RU" w:eastAsia="en-US" w:bidi="ar-SA"/>
      </w:rPr>
    </w:lvl>
    <w:lvl w:ilvl="7" w:tplc="817CDB0C">
      <w:numFmt w:val="bullet"/>
      <w:lvlText w:val="•"/>
      <w:lvlJc w:val="left"/>
      <w:pPr>
        <w:ind w:left="3667" w:hanging="300"/>
      </w:pPr>
      <w:rPr>
        <w:rFonts w:hint="default"/>
        <w:lang w:val="ru-RU" w:eastAsia="en-US" w:bidi="ar-SA"/>
      </w:rPr>
    </w:lvl>
    <w:lvl w:ilvl="8" w:tplc="F31AD062">
      <w:numFmt w:val="bullet"/>
      <w:lvlText w:val="•"/>
      <w:lvlJc w:val="left"/>
      <w:pPr>
        <w:ind w:left="4077" w:hanging="300"/>
      </w:pPr>
      <w:rPr>
        <w:rFonts w:hint="default"/>
        <w:lang w:val="ru-RU" w:eastAsia="en-US" w:bidi="ar-SA"/>
      </w:rPr>
    </w:lvl>
  </w:abstractNum>
  <w:abstractNum w:abstractNumId="1">
    <w:nsid w:val="4E0B39B6"/>
    <w:multiLevelType w:val="hybridMultilevel"/>
    <w:tmpl w:val="85547430"/>
    <w:lvl w:ilvl="0" w:tplc="B03093B4">
      <w:numFmt w:val="bullet"/>
      <w:lvlText w:val="•"/>
      <w:lvlJc w:val="left"/>
      <w:pPr>
        <w:ind w:left="800" w:hanging="3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276731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59360468">
      <w:numFmt w:val="bullet"/>
      <w:lvlText w:val="•"/>
      <w:lvlJc w:val="left"/>
      <w:pPr>
        <w:ind w:left="1621" w:hanging="300"/>
      </w:pPr>
      <w:rPr>
        <w:rFonts w:hint="default"/>
        <w:lang w:val="ru-RU" w:eastAsia="en-US" w:bidi="ar-SA"/>
      </w:rPr>
    </w:lvl>
    <w:lvl w:ilvl="3" w:tplc="419A3BB8">
      <w:numFmt w:val="bullet"/>
      <w:lvlText w:val="•"/>
      <w:lvlJc w:val="left"/>
      <w:pPr>
        <w:ind w:left="2031" w:hanging="300"/>
      </w:pPr>
      <w:rPr>
        <w:rFonts w:hint="default"/>
        <w:lang w:val="ru-RU" w:eastAsia="en-US" w:bidi="ar-SA"/>
      </w:rPr>
    </w:lvl>
    <w:lvl w:ilvl="4" w:tplc="5D782C48">
      <w:numFmt w:val="bullet"/>
      <w:lvlText w:val="•"/>
      <w:lvlJc w:val="left"/>
      <w:pPr>
        <w:ind w:left="2442" w:hanging="300"/>
      </w:pPr>
      <w:rPr>
        <w:rFonts w:hint="default"/>
        <w:lang w:val="ru-RU" w:eastAsia="en-US" w:bidi="ar-SA"/>
      </w:rPr>
    </w:lvl>
    <w:lvl w:ilvl="5" w:tplc="1C3CACB4">
      <w:numFmt w:val="bullet"/>
      <w:lvlText w:val="•"/>
      <w:lvlJc w:val="left"/>
      <w:pPr>
        <w:ind w:left="2852" w:hanging="300"/>
      </w:pPr>
      <w:rPr>
        <w:rFonts w:hint="default"/>
        <w:lang w:val="ru-RU" w:eastAsia="en-US" w:bidi="ar-SA"/>
      </w:rPr>
    </w:lvl>
    <w:lvl w:ilvl="6" w:tplc="F9107914">
      <w:numFmt w:val="bullet"/>
      <w:lvlText w:val="•"/>
      <w:lvlJc w:val="left"/>
      <w:pPr>
        <w:ind w:left="3263" w:hanging="300"/>
      </w:pPr>
      <w:rPr>
        <w:rFonts w:hint="default"/>
        <w:lang w:val="ru-RU" w:eastAsia="en-US" w:bidi="ar-SA"/>
      </w:rPr>
    </w:lvl>
    <w:lvl w:ilvl="7" w:tplc="89448E36">
      <w:numFmt w:val="bullet"/>
      <w:lvlText w:val="•"/>
      <w:lvlJc w:val="left"/>
      <w:pPr>
        <w:ind w:left="3673" w:hanging="300"/>
      </w:pPr>
      <w:rPr>
        <w:rFonts w:hint="default"/>
        <w:lang w:val="ru-RU" w:eastAsia="en-US" w:bidi="ar-SA"/>
      </w:rPr>
    </w:lvl>
    <w:lvl w:ilvl="8" w:tplc="1C08AEA2">
      <w:numFmt w:val="bullet"/>
      <w:lvlText w:val="•"/>
      <w:lvlJc w:val="left"/>
      <w:pPr>
        <w:ind w:left="4084" w:hanging="3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214"/>
    <w:rsid w:val="000164F4"/>
    <w:rsid w:val="003571AF"/>
    <w:rsid w:val="00530214"/>
    <w:rsid w:val="00792F51"/>
    <w:rsid w:val="008F29EF"/>
    <w:rsid w:val="00B82C5C"/>
    <w:rsid w:val="00C40A31"/>
    <w:rsid w:val="00D0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78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0787D"/>
    <w:pPr>
      <w:widowControl w:val="0"/>
      <w:autoSpaceDE w:val="0"/>
      <w:autoSpaceDN w:val="0"/>
      <w:spacing w:before="121" w:after="0" w:line="240" w:lineRule="auto"/>
      <w:ind w:left="7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5772</Words>
  <Characters>32903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1</cp:revision>
  <dcterms:created xsi:type="dcterms:W3CDTF">2026-06-15T08:59:00Z</dcterms:created>
  <dcterms:modified xsi:type="dcterms:W3CDTF">2026-06-16T09:12:00Z</dcterms:modified>
</cp:coreProperties>
</file>